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397" w:rsidRDefault="00451ACF" w:rsidP="0018739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58"/>
          <w:szCs w:val="58"/>
          <w:lang w:bidi="kn-IN"/>
        </w:rPr>
      </w:pPr>
      <w:r>
        <w:rPr>
          <w:rFonts w:ascii="Latha" w:hAnsi="Latha" w:cs="Latha"/>
          <w:sz w:val="70"/>
          <w:szCs w:val="70"/>
          <w:cs/>
          <w:lang w:val="en-US" w:bidi="ta-IN"/>
        </w:rPr>
        <w:t>தொல்காப்பியம்</w:t>
      </w:r>
    </w:p>
    <w:p w:rsidR="00187397" w:rsidRDefault="00451ACF" w:rsidP="0018739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kkeran" w:hAnsi="LT-TM-Nakkeran" w:cs="LT-TM-Nakkeran"/>
          <w:sz w:val="40"/>
          <w:szCs w:val="40"/>
          <w:lang w:bidi="kn-IN"/>
        </w:rPr>
      </w:pPr>
      <w:r>
        <w:rPr>
          <w:rFonts w:ascii="Latha" w:hAnsi="Latha" w:cs="Latha"/>
          <w:sz w:val="40"/>
          <w:szCs w:val="40"/>
          <w:cs/>
          <w:lang w:val="en-US" w:bidi="ta-IN"/>
        </w:rPr>
        <w:t>பொருளதிகாரம்</w:t>
      </w:r>
    </w:p>
    <w:p w:rsidR="00187397" w:rsidRDefault="00451ACF" w:rsidP="0018739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40"/>
          <w:szCs w:val="40"/>
          <w:lang w:bidi="kn-IN"/>
        </w:rPr>
      </w:pPr>
      <w:r>
        <w:rPr>
          <w:rFonts w:ascii="Latha" w:hAnsi="Latha" w:cs="Latha"/>
          <w:sz w:val="40"/>
          <w:szCs w:val="40"/>
          <w:cs/>
          <w:lang w:val="en-US" w:bidi="ta-IN"/>
        </w:rPr>
        <w:t>இளம்பூரணம்</w:t>
      </w:r>
    </w:p>
    <w:p w:rsidR="00187397" w:rsidRDefault="00451ACF" w:rsidP="00187397">
      <w:pPr>
        <w:pStyle w:val="body"/>
        <w:spacing w:after="1361" w:line="240" w:lineRule="auto"/>
        <w:ind w:firstLine="0"/>
        <w:jc w:val="center"/>
      </w:pPr>
      <w:r>
        <w:rPr>
          <w:rFonts w:ascii="Latha" w:hAnsi="Latha" w:cs="Latha"/>
          <w:sz w:val="28"/>
          <w:szCs w:val="28"/>
          <w:lang w:val="en-US"/>
        </w:rPr>
        <w:t>(</w:t>
      </w:r>
      <w:r>
        <w:rPr>
          <w:rFonts w:ascii="Latha" w:hAnsi="Latha" w:cs="Latha"/>
          <w:sz w:val="28"/>
          <w:szCs w:val="28"/>
          <w:cs/>
          <w:lang w:val="en-US" w:bidi="ta-IN"/>
        </w:rPr>
        <w:t>முதல்</w:t>
      </w:r>
      <w:r w:rsidR="00187397">
        <w:rPr>
          <w:rFonts w:ascii="LT-TM-Narmada" w:hAnsi="LT-TM-Narmada" w:cs="LT-TM-Narmada"/>
          <w:sz w:val="28"/>
          <w:szCs w:val="28"/>
        </w:rPr>
        <w:t xml:space="preserve"> </w:t>
      </w:r>
      <w:r>
        <w:rPr>
          <w:rFonts w:ascii="Latha" w:hAnsi="Latha" w:cs="Latha"/>
          <w:sz w:val="28"/>
          <w:szCs w:val="28"/>
          <w:cs/>
          <w:lang w:val="en-US" w:bidi="ta-IN"/>
        </w:rPr>
        <w:t>பகுதி)</w:t>
      </w:r>
    </w:p>
    <w:p w:rsidR="00187397" w:rsidRDefault="00451ACF" w:rsidP="00187397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வாழ்வியல்</w:t>
      </w:r>
      <w:r w:rsidR="00187397">
        <w:rPr>
          <w:rFonts w:ascii="LT-TM-Nila" w:hAnsi="LT-TM-Nila" w:cs="LT-TM-Nila"/>
          <w:b/>
          <w:bCs/>
          <w:sz w:val="24"/>
          <w:szCs w:val="24"/>
        </w:rPr>
        <w:t xml:space="preserve"> </w:t>
      </w: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விளக்கம்</w:t>
      </w:r>
    </w:p>
    <w:p w:rsidR="00187397" w:rsidRDefault="00451ACF" w:rsidP="00187397">
      <w:pPr>
        <w:pStyle w:val="body"/>
        <w:spacing w:after="1361" w:line="240" w:lineRule="auto"/>
        <w:ind w:firstLine="0"/>
        <w:jc w:val="center"/>
      </w:pPr>
      <w:r>
        <w:rPr>
          <w:rFonts w:ascii="Latha" w:hAnsi="Latha" w:cs="Latha"/>
          <w:cs/>
          <w:lang w:val="en-US" w:bidi="ta-IN"/>
        </w:rPr>
        <w:t>புலவர்</w:t>
      </w:r>
      <w:r w:rsidR="00187397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30"/>
          <w:szCs w:val="30"/>
          <w:cs/>
          <w:lang w:val="en-US" w:bidi="ta-IN"/>
        </w:rPr>
        <w:t>இரா.</w:t>
      </w:r>
      <w:r w:rsidR="00187397">
        <w:rPr>
          <w:rFonts w:ascii="LT-TM-Sindhu" w:hAnsi="LT-TM-Sindhu" w:cs="LT-TM-Sindhu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val="en-US" w:bidi="ta-IN"/>
        </w:rPr>
        <w:t>இளங்குமரனார்</w:t>
      </w:r>
    </w:p>
    <w:p w:rsidR="00187397" w:rsidRDefault="00451ACF" w:rsidP="00187397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பதிப்பாசிரியன்மார்</w:t>
      </w:r>
    </w:p>
    <w:p w:rsidR="00187397" w:rsidRDefault="00451ACF" w:rsidP="00187397">
      <w:pPr>
        <w:pStyle w:val="body"/>
        <w:spacing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val="en-US" w:bidi="ta-IN"/>
        </w:rPr>
        <w:t>பண்டித</w:t>
      </w:r>
      <w:r w:rsidR="00187397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187397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தி.</w:t>
      </w:r>
      <w:r w:rsidR="00187397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வே.</w:t>
      </w:r>
      <w:r w:rsidR="00187397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கோபாலையர்</w:t>
      </w:r>
    </w:p>
    <w:p w:rsidR="00187397" w:rsidRDefault="00451ACF" w:rsidP="00187397">
      <w:pPr>
        <w:pStyle w:val="body"/>
        <w:spacing w:after="1304"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val="en-US" w:bidi="ta-IN"/>
        </w:rPr>
        <w:t>முனைவர்</w:t>
      </w:r>
      <w:r w:rsidR="00187397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ந.</w:t>
      </w:r>
      <w:r w:rsidR="00187397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val="en-US" w:bidi="ta-IN"/>
        </w:rPr>
        <w:t>அரணமுறுவல்</w:t>
      </w:r>
    </w:p>
    <w:p w:rsidR="00187397" w:rsidRDefault="00451ACF" w:rsidP="00187397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val="en-US" w:bidi="ta-IN"/>
        </w:rPr>
        <w:t>பதிப்பாளர்</w:t>
      </w:r>
    </w:p>
    <w:p w:rsidR="00187397" w:rsidRDefault="00187397" w:rsidP="00187397">
      <w:pPr>
        <w:pStyle w:val="body"/>
        <w:spacing w:after="1247" w:line="240" w:lineRule="auto"/>
        <w:ind w:firstLine="0"/>
        <w:jc w:val="center"/>
      </w:pPr>
      <w:r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 w:rsidR="00451ACF">
        <w:rPr>
          <w:rFonts w:ascii="Latha" w:hAnsi="Latha" w:cs="Latha"/>
          <w:sz w:val="26"/>
          <w:szCs w:val="26"/>
          <w:cs/>
          <w:lang w:val="en-US" w:bidi="ta-IN"/>
        </w:rPr>
        <w:t>கோ.</w:t>
      </w:r>
      <w:r>
        <w:rPr>
          <w:rFonts w:ascii="LT-TM-Sindhu" w:hAnsi="LT-TM-Sindhu" w:cs="LT-TM-Sindhu"/>
          <w:sz w:val="26"/>
          <w:szCs w:val="26"/>
        </w:rPr>
        <w:t xml:space="preserve"> </w:t>
      </w:r>
      <w:r w:rsidR="00451ACF">
        <w:rPr>
          <w:rFonts w:ascii="Latha" w:hAnsi="Latha" w:cs="Latha"/>
          <w:sz w:val="26"/>
          <w:szCs w:val="26"/>
          <w:cs/>
          <w:lang w:val="en-US" w:bidi="ta-IN"/>
        </w:rPr>
        <w:t>இளவழகன்</w:t>
      </w:r>
    </w:p>
    <w:p w:rsidR="00187397" w:rsidRDefault="00451ACF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நூற்பெயர்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24"/>
          <w:szCs w:val="24"/>
          <w:cs/>
          <w:lang w:val="en-US" w:bidi="ta-IN"/>
        </w:rPr>
        <w:t>தொல்காப்பியம்</w:t>
      </w:r>
      <w:r w:rsidR="00FC2139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ü‰bga®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187397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instrText>bjhšfh¥ãa«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FC2139">
        <w:rPr>
          <w:rFonts w:ascii="LT-TM-Mullai" w:hAnsi="LT-TM-Mullai" w:cs="LT-TM-Mullai"/>
          <w:b/>
          <w:bCs/>
          <w:spacing w:val="15"/>
          <w:sz w:val="24"/>
          <w:szCs w:val="24"/>
          <w:lang w:bidi="kn-IN"/>
        </w:rPr>
        <w:fldChar w:fldCharType="end"/>
      </w:r>
    </w:p>
    <w:p w:rsidR="00187397" w:rsidRDefault="00187397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ab/>
      </w:r>
      <w:r w:rsidR="00451ACF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பொருளதிகாரம்</w:t>
      </w:r>
      <w:r w:rsidR="00FC2139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instrText>bghUsâfhu«"</w:instrText>
      </w:r>
      <w:r w:rsidR="00FC2139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187397" w:rsidRDefault="00187397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 w:rsidR="00451ACF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இளம்பூரணம்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 w:rsidR="00451ACF">
        <w:rPr>
          <w:rFonts w:ascii="Latha" w:hAnsi="Latha" w:cs="Latha"/>
          <w:b/>
          <w:bCs/>
          <w:spacing w:val="15"/>
          <w:sz w:val="20"/>
          <w:szCs w:val="20"/>
          <w:lang w:val="en-US" w:bidi="kn-IN"/>
        </w:rPr>
        <w:t>(</w:t>
      </w:r>
      <w:r w:rsidR="00451ACF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முதல்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 w:rsidR="00451ACF"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பகுதி)</w:t>
      </w:r>
      <w:r w:rsidR="00FC2139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ab/>
        <w:instrText>ïs«óuz« (Kjš gFâ)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FC2139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187397" w:rsidRDefault="00451ACF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lastRenderedPageBreak/>
        <w:t>உரையாசிரியர்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இளம்பூரணர்</w: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ciuaháÇa®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ïs«óuz®"</w:instrTex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187397" w:rsidRDefault="00451ACF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பதிப்பாளர்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கோ.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இளவழகன்</w: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gâ¥ghs®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nfh. ïstHf‹"</w:instrTex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187397" w:rsidRDefault="00451ACF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முதற்பதிப்பு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தி.ஆ.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2034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(2003)</w: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Kj‰gâ¥ò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â.M. 2034 (2003)"</w:instrTex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187397" w:rsidRDefault="00451ACF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தாள்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18.6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கி.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வெள்ளை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மேப்லித்தோ</w: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jhŸ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18.6 ». btŸis nk¥È¤njh"</w:instrTex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187397" w:rsidRDefault="00451ACF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அளவு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1/8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தெம்மி</w: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msî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1/8 bj«Ä"</w:instrTex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187397" w:rsidRDefault="00451ACF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எழுத்து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10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புள்ளி</w: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vG¤J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10 òŸË"</w:instrTex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187397" w:rsidRDefault="00451ACF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பக்கம்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16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+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488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=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504</w: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g¡f«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16 + 488 = 504"</w:instrTex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187397" w:rsidRDefault="00451ACF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படிகள்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2000</w: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gofŸ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2000"</w:instrTex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187397" w:rsidRDefault="00451ACF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22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விலை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உரு.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26"/>
          <w:szCs w:val="26"/>
          <w:lang w:val="en-US" w:bidi="kn-IN"/>
        </w:rPr>
        <w:t>315</w:t>
      </w:r>
      <w:r w:rsidR="00FC2139">
        <w:rPr>
          <w:rFonts w:ascii="LT-TM-Mullai" w:hAnsi="LT-TM-Mullai" w:cs="LT-TM-Mullai"/>
          <w:spacing w:val="15"/>
          <w:sz w:val="26"/>
          <w:szCs w:val="26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Éiy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 xml:space="preserve">cU. </w:instrText>
      </w:r>
      <w:r w:rsidR="00187397">
        <w:rPr>
          <w:rFonts w:ascii="LT-TM-Mullai" w:hAnsi="LT-TM-Mullai" w:cs="LT-TM-Mullai"/>
          <w:spacing w:val="15"/>
          <w:sz w:val="26"/>
          <w:szCs w:val="26"/>
          <w:lang w:bidi="kn-IN"/>
        </w:rPr>
        <w:instrText>315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FC2139">
        <w:rPr>
          <w:rFonts w:ascii="LT-TM-Mullai" w:hAnsi="LT-TM-Mullai" w:cs="LT-TM-Mullai"/>
          <w:spacing w:val="15"/>
          <w:sz w:val="26"/>
          <w:szCs w:val="26"/>
          <w:lang w:bidi="kn-IN"/>
        </w:rPr>
        <w:fldChar w:fldCharType="end"/>
      </w:r>
    </w:p>
    <w:p w:rsidR="00187397" w:rsidRDefault="00451ACF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நூலாக்கம்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பாவாணர்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கணினி</w: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üyh¡f«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ghthz® fÂÅ"</w:instrTex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187397" w:rsidRDefault="00187397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451ACF">
        <w:rPr>
          <w:rFonts w:ascii="Latha" w:hAnsi="Latha" w:cs="Latha"/>
          <w:spacing w:val="15"/>
          <w:sz w:val="18"/>
          <w:szCs w:val="18"/>
          <w:lang w:val="en-US" w:bidi="kn-IN"/>
        </w:rPr>
        <w:t>2,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சிங்காரவேலர்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தெரு</w:t>
      </w:r>
      <w:r w:rsidR="00451ACF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2, á§fhunty® bjU,"</w:instrTex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187397" w:rsidRDefault="00187397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451ACF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தியாகராயர்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pacing w:val="15"/>
          <w:sz w:val="18"/>
          <w:szCs w:val="18"/>
          <w:cs/>
          <w:lang w:val="en-US" w:bidi="ta-IN"/>
        </w:rPr>
        <w:t>நகர்</w:t>
      </w:r>
      <w:r w:rsidR="00451ACF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pacing w:val="15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pacing w:val="15"/>
          <w:sz w:val="18"/>
          <w:szCs w:val="18"/>
          <w:lang w:val="en-US" w:bidi="kn-IN"/>
        </w:rPr>
        <w:t>17.</w: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âahfuha® ef®, br‹id - 17."</w:instrTex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187397" w:rsidRDefault="00451ACF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அட்டை</w:t>
      </w:r>
      <w:r w:rsidR="0018739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வடிவமைப்பு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ஓவியர்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புகழேந்தி</w: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m£il totik¥ò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XÉa® òfnHªâ"</w:instrTex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187397" w:rsidRDefault="00451ACF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அச்சு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ஃப்ராம்ட்</w:t>
      </w:r>
      <w:r w:rsidR="00187397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18"/>
          <w:szCs w:val="18"/>
          <w:cs/>
          <w:lang w:val="en-US" w:bidi="ta-IN"/>
        </w:rPr>
        <w:t>ஆப்செட்</w:t>
      </w:r>
      <w:r w:rsidR="00FC2139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m¢R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187397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instrText>~¥uh«£ M¥br£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FC2139">
        <w:rPr>
          <w:rFonts w:ascii="LT-TM-Mullai" w:hAnsi="LT-TM-Mullai" w:cs="LT-TM-Mullai"/>
          <w:b/>
          <w:bCs/>
          <w:spacing w:val="15"/>
          <w:sz w:val="18"/>
          <w:szCs w:val="18"/>
          <w:lang w:bidi="kn-IN"/>
        </w:rPr>
        <w:fldChar w:fldCharType="end"/>
      </w:r>
    </w:p>
    <w:p w:rsidR="00187397" w:rsidRDefault="00187397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451ACF">
        <w:rPr>
          <w:rFonts w:ascii="Latha" w:hAnsi="Latha" w:cs="Latha"/>
          <w:spacing w:val="15"/>
          <w:sz w:val="18"/>
          <w:szCs w:val="18"/>
          <w:lang w:val="en-US" w:bidi="kn-IN"/>
        </w:rPr>
        <w:t>34,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திப்புத்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pacing w:val="15"/>
          <w:sz w:val="18"/>
          <w:szCs w:val="18"/>
          <w:cs/>
          <w:lang w:val="en-US" w:bidi="ta-IN"/>
        </w:rPr>
        <w:t>தெரு</w: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34, â¥ò¤ bjU"</w:instrTex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187397" w:rsidRDefault="00187397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451ACF"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இராயப்பேட்டை</w:t>
      </w:r>
      <w:r w:rsidR="00451ACF">
        <w:rPr>
          <w:rFonts w:ascii="Latha" w:hAnsi="Latha" w:cs="Latha"/>
          <w:spacing w:val="15"/>
          <w:sz w:val="18"/>
          <w:szCs w:val="18"/>
          <w:lang w:val="en-US" w:bidi="kn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pacing w:val="15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pacing w:val="15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pacing w:val="15"/>
          <w:sz w:val="18"/>
          <w:szCs w:val="18"/>
          <w:lang w:val="en-US" w:bidi="kn-IN"/>
        </w:rPr>
        <w:t>600</w: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pacing w:val="15"/>
          <w:sz w:val="18"/>
          <w:szCs w:val="18"/>
          <w:lang w:val="en-US" w:bidi="kn-IN"/>
        </w:rPr>
        <w:t>014.</w: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ïuha¥ng£il, br‹id - 600 014."</w:instrTex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187397" w:rsidRDefault="00451ACF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கட்டமைப்பு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val="en-US" w:bidi="ta-IN"/>
        </w:rPr>
        <w:t>இயல்பு</w: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f£lik¥ò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ïašò"</w:instrText>
      </w:r>
      <w:r w:rsidR="00FC2139">
        <w:rPr>
          <w:rFonts w:ascii="LT-TM-Mullai" w:hAnsi="LT-TM-Mullai" w:cs="LT-TM-Mullai"/>
          <w:spacing w:val="15"/>
          <w:sz w:val="18"/>
          <w:szCs w:val="18"/>
          <w:lang w:bidi="kn-IN"/>
        </w:rPr>
        <w:fldChar w:fldCharType="end"/>
      </w:r>
    </w:p>
    <w:p w:rsidR="00187397" w:rsidRDefault="00451ACF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kn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val="en-US" w:bidi="ta-IN"/>
        </w:rPr>
        <w:t>வெளியீடு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spacing w:val="15"/>
          <w:sz w:val="18"/>
          <w:szCs w:val="18"/>
          <w:lang w:val="en-US" w:bidi="kn-IN"/>
        </w:rPr>
        <w:t>:</w: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தமிழ்மண்</w:t>
      </w:r>
      <w:r w:rsidR="00187397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pacing w:val="15"/>
          <w:sz w:val="20"/>
          <w:szCs w:val="20"/>
          <w:cs/>
          <w:lang w:val="en-US" w:bidi="ta-IN"/>
        </w:rPr>
        <w:t>பதிப்பகம்</w:t>
      </w:r>
      <w:r w:rsidR="00FC2139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i/>
          <w:iCs/>
          <w:spacing w:val="15"/>
          <w:sz w:val="18"/>
          <w:szCs w:val="18"/>
          <w:lang w:bidi="kn-IN"/>
        </w:rPr>
        <w:instrText>btËpL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  <w:instrText>\: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tab/>
      </w:r>
      <w:r w:rsidR="00187397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instrText>jÄœk© gâ¥gf«</w:instrText>
      </w:r>
      <w:r w:rsidR="00187397">
        <w:rPr>
          <w:rFonts w:ascii="LT-TM-Mullai" w:hAnsi="LT-TM-Mullai" w:cs="LT-TM-Mullai"/>
          <w:spacing w:val="15"/>
          <w:sz w:val="18"/>
          <w:szCs w:val="18"/>
          <w:lang w:bidi="kn-IN"/>
        </w:rPr>
        <w:instrText>"</w:instrText>
      </w:r>
      <w:r w:rsidR="00FC2139">
        <w:rPr>
          <w:rFonts w:ascii="LT-TM-Mullai" w:hAnsi="LT-TM-Mullai" w:cs="LT-TM-Mullai"/>
          <w:b/>
          <w:bCs/>
          <w:spacing w:val="15"/>
          <w:sz w:val="20"/>
          <w:szCs w:val="20"/>
          <w:lang w:bidi="kn-IN"/>
        </w:rPr>
        <w:fldChar w:fldCharType="end"/>
      </w:r>
    </w:p>
    <w:p w:rsidR="00187397" w:rsidRDefault="00187397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451ACF">
        <w:rPr>
          <w:rFonts w:ascii="Latha" w:hAnsi="Latha" w:cs="Latha"/>
          <w:sz w:val="18"/>
          <w:szCs w:val="18"/>
          <w:lang w:val="en-US" w:bidi="kn-IN"/>
        </w:rPr>
        <w:t>2,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z w:val="18"/>
          <w:szCs w:val="18"/>
          <w:cs/>
          <w:lang w:val="en-US" w:bidi="ta-IN"/>
        </w:rPr>
        <w:t>சிங்காரவேலர்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z w:val="18"/>
          <w:szCs w:val="18"/>
          <w:cs/>
          <w:lang w:val="en-US" w:bidi="ta-IN"/>
        </w:rPr>
        <w:t>தெரு</w:t>
      </w:r>
      <w:r w:rsidR="00FC2139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2, á§fhunty® bjU"</w:instrText>
      </w:r>
      <w:r w:rsidR="00FC2139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187397" w:rsidRDefault="00187397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451ACF">
        <w:rPr>
          <w:rFonts w:ascii="Latha" w:hAnsi="Latha" w:cs="Latha"/>
          <w:sz w:val="18"/>
          <w:szCs w:val="18"/>
          <w:cs/>
          <w:lang w:val="en-US" w:bidi="ta-IN"/>
        </w:rPr>
        <w:t>தியாகராயர்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z w:val="18"/>
          <w:szCs w:val="18"/>
          <w:cs/>
          <w:lang w:val="en-US" w:bidi="ta-IN"/>
        </w:rPr>
        <w:t>நகர்</w:t>
      </w:r>
      <w:r w:rsidR="00FC2139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âahfuha® ef®"</w:instrText>
      </w:r>
      <w:r w:rsidR="00FC2139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187397" w:rsidRDefault="00187397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451ACF">
        <w:rPr>
          <w:rFonts w:ascii="Latha" w:hAnsi="Latha" w:cs="Latha"/>
          <w:sz w:val="18"/>
          <w:szCs w:val="18"/>
          <w:cs/>
          <w:lang w:val="en-US" w:bidi="ta-IN"/>
        </w:rPr>
        <w:t>சென்னை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z w:val="18"/>
          <w:szCs w:val="18"/>
          <w:lang w:val="en-US" w:bidi="kn-IN"/>
        </w:rPr>
        <w:t>-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z w:val="18"/>
          <w:szCs w:val="18"/>
          <w:lang w:val="en-US" w:bidi="kn-IN"/>
        </w:rPr>
        <w:t>600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z w:val="18"/>
          <w:szCs w:val="18"/>
          <w:lang w:val="en-US" w:bidi="kn-IN"/>
        </w:rPr>
        <w:t>017</w:t>
      </w:r>
      <w:r w:rsidR="00FC2139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br‹id - 600 017"</w:instrText>
      </w:r>
      <w:r w:rsidR="00FC2139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187397" w:rsidRDefault="00187397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13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 w:rsidR="00451ACF">
        <w:rPr>
          <w:rFonts w:ascii="Latha" w:hAnsi="Latha" w:cs="Latha"/>
          <w:sz w:val="18"/>
          <w:szCs w:val="18"/>
          <w:cs/>
          <w:lang w:val="en-US" w:bidi="ta-IN"/>
        </w:rPr>
        <w:t>தொலைபேசி: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z w:val="18"/>
          <w:szCs w:val="18"/>
          <w:lang w:val="en-US" w:bidi="kn-IN"/>
        </w:rPr>
        <w:t>2433</w:t>
      </w:r>
      <w:r>
        <w:rPr>
          <w:rFonts w:ascii="LT-TM-Mullai" w:hAnsi="LT-TM-Mullai" w:cs="LT-TM-Mullai"/>
          <w:sz w:val="18"/>
          <w:szCs w:val="18"/>
          <w:lang w:bidi="kn-IN"/>
        </w:rPr>
        <w:t xml:space="preserve"> </w:t>
      </w:r>
      <w:r w:rsidR="00451ACF">
        <w:rPr>
          <w:rFonts w:ascii="Latha" w:hAnsi="Latha" w:cs="Latha"/>
          <w:sz w:val="18"/>
          <w:szCs w:val="18"/>
          <w:lang w:val="en-US" w:bidi="kn-IN"/>
        </w:rPr>
        <w:t>9030</w:t>
      </w:r>
      <w:r w:rsidR="00FC2139">
        <w:rPr>
          <w:rFonts w:ascii="LT-TM-Mullai" w:hAnsi="LT-TM-Mullai" w:cs="LT-TM-Mullai"/>
          <w:sz w:val="18"/>
          <w:szCs w:val="18"/>
          <w:lang w:bidi="kn-IN"/>
        </w:rPr>
        <w:fldChar w:fldCharType="begin"/>
      </w:r>
      <w:r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>
        <w:rPr>
          <w:rFonts w:ascii="LT-TM-Mullai" w:hAnsi="LT-TM-Mullai" w:cs="LT-TM-Mullai"/>
          <w:sz w:val="18"/>
          <w:szCs w:val="18"/>
          <w:lang w:bidi="kn-IN"/>
        </w:rPr>
        <w:tab/>
      </w:r>
      <w:r>
        <w:rPr>
          <w:rFonts w:ascii="LT-TM-Mullai" w:hAnsi="LT-TM-Mullai" w:cs="LT-TM-Mullai"/>
          <w:sz w:val="18"/>
          <w:szCs w:val="18"/>
          <w:lang w:bidi="kn-IN"/>
        </w:rPr>
        <w:tab/>
        <w:instrText>bjhiyngá\: 2433 9030"</w:instrText>
      </w:r>
      <w:r w:rsidR="00FC2139">
        <w:rPr>
          <w:rFonts w:ascii="LT-TM-Mullai" w:hAnsi="LT-TM-Mullai" w:cs="LT-TM-Mullai"/>
          <w:sz w:val="18"/>
          <w:szCs w:val="18"/>
          <w:lang w:bidi="kn-IN"/>
        </w:rPr>
        <w:fldChar w:fldCharType="end"/>
      </w:r>
    </w:p>
    <w:p w:rsidR="00187397" w:rsidRDefault="00FC2139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Times New Roman" w:hAnsi="Times New Roman" w:cs="Tunga"/>
          <w:sz w:val="24"/>
          <w:szCs w:val="24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sz w:val="18"/>
          <w:szCs w:val="18"/>
          <w:lang w:bidi="kn-IN"/>
        </w:rPr>
        <w:instrText>"</w:instrText>
      </w:r>
      <w:r>
        <w:rPr>
          <w:rFonts w:ascii="Times New Roman" w:hAnsi="Times New Roman" w:cs="Tunga"/>
          <w:sz w:val="24"/>
          <w:szCs w:val="24"/>
          <w:lang w:bidi="kn-IN"/>
        </w:rPr>
        <w:fldChar w:fldCharType="end"/>
      </w:r>
    </w:p>
    <w:p w:rsidR="00187397" w:rsidRDefault="00FC2139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kn-IN"/>
        </w:rPr>
      </w:pPr>
      <w:r>
        <w:rPr>
          <w:rFonts w:ascii="Times New Roman" w:hAnsi="Times New Roman" w:cs="Tunga"/>
          <w:sz w:val="24"/>
          <w:szCs w:val="24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sz w:val="18"/>
          <w:szCs w:val="18"/>
          <w:lang w:bidi="kn-IN"/>
        </w:rPr>
        <w:instrText>"</w:instrText>
      </w:r>
      <w:r>
        <w:rPr>
          <w:rFonts w:ascii="Times New Roman" w:hAnsi="Times New Roman" w:cs="Tunga"/>
          <w:sz w:val="24"/>
          <w:szCs w:val="24"/>
          <w:lang w:bidi="kn-IN"/>
        </w:rPr>
        <w:fldChar w:fldCharType="end"/>
      </w:r>
    </w:p>
    <w:p w:rsidR="00187397" w:rsidRDefault="00451ACF" w:rsidP="0018739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ind w:left="283" w:right="283"/>
        <w:jc w:val="both"/>
        <w:rPr>
          <w:rFonts w:ascii="LT-TM-Narmada" w:hAnsi="LT-TM-Narmada" w:cs="LT-TM-Narmada"/>
          <w:sz w:val="17"/>
          <w:szCs w:val="17"/>
          <w:lang w:bidi="kn-IN"/>
        </w:rPr>
      </w:pP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புதுச்சேரிப்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பிரெஞ்சு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இந்தியப்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 w:rsidR="00DB04E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பள்ளி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>(</w:t>
      </w:r>
      <w:r w:rsidR="00187397">
        <w:rPr>
          <w:rFonts w:ascii="Times New Roman" w:hAnsi="Times New Roman" w:cs="Tunga"/>
          <w:i/>
          <w:iCs/>
          <w:sz w:val="16"/>
          <w:szCs w:val="16"/>
          <w:lang w:bidi="kn-IN"/>
        </w:rPr>
        <w:t>EFEO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>)</w:t>
      </w:r>
      <w:r w:rsidR="00DB04E2"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யின்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ஆய்வு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மாணாக்கருக்காகப்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பண்டித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வித்துவான்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கோபாலையரால்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பிழை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நீக்கிச்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செப்பம்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செய்யப்பட்ட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தொல்காப்பிய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நூல்களை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அடிப்படையாகக்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கொண்டு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இவை</w: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val="en-US" w:bidi="ta-IN"/>
        </w:rPr>
        <w:t>பதிப்பிக்கப்படுகின்றன</w:t>
      </w:r>
      <w:r w:rsidR="00FC2139">
        <w:rPr>
          <w:rFonts w:ascii="LT-TM-Mullai" w:hAnsi="LT-TM-Mullai" w:cs="LT-TM-Mullai"/>
          <w:i/>
          <w:iCs/>
          <w:sz w:val="18"/>
          <w:szCs w:val="18"/>
          <w:lang w:bidi="kn-IN"/>
        </w:rPr>
        <w:fldChar w:fldCharType="begin"/>
      </w:r>
      <w:r w:rsidR="00187397">
        <w:rPr>
          <w:rFonts w:ascii="Times New Roman" w:hAnsi="Times New Roman" w:cs="Tunga"/>
          <w:sz w:val="24"/>
          <w:szCs w:val="24"/>
          <w:lang w:bidi="kn-IN"/>
        </w:rPr>
        <w:instrText>tc "</w:instrTex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instrText>òJ¢nrÇ¥ ãbuŠR  ïªâa¥ gŸË(</w:instrText>
      </w:r>
      <w:r w:rsidR="00187397">
        <w:rPr>
          <w:rFonts w:ascii="Times New Roman" w:hAnsi="Times New Roman" w:cs="Tunga"/>
          <w:i/>
          <w:iCs/>
          <w:sz w:val="16"/>
          <w:szCs w:val="16"/>
          <w:lang w:bidi="kn-IN"/>
        </w:rPr>
        <w:instrText>EFEO</w:instrText>
      </w:r>
      <w:r w:rsidR="00187397">
        <w:rPr>
          <w:rFonts w:ascii="LT-TM-Mullai" w:hAnsi="LT-TM-Mullai" w:cs="LT-TM-Mullai"/>
          <w:i/>
          <w:iCs/>
          <w:sz w:val="18"/>
          <w:szCs w:val="18"/>
          <w:lang w:bidi="kn-IN"/>
        </w:rPr>
        <w:instrText>)Æ‹ MŒî khzh¡fU¡fhf¥ g©oj É¤Jth‹ nfhghiyauhš ãiH Ú¡»¢ br¥g« brŒa¥g£l bjhšfh¥ãa üšfis mo¥gilahf¡ bfh©L ïit gâ¥ã¡f¥gL»‹wd</w:instrText>
      </w:r>
      <w:r w:rsidR="00187397">
        <w:rPr>
          <w:rFonts w:ascii="LT-TM-Narmada" w:hAnsi="LT-TM-Narmada" w:cs="LT-TM-Narmada"/>
          <w:sz w:val="17"/>
          <w:szCs w:val="17"/>
          <w:lang w:bidi="kn-IN"/>
        </w:rPr>
        <w:instrText>"</w:instrText>
      </w:r>
      <w:r w:rsidR="00FC2139">
        <w:rPr>
          <w:rFonts w:ascii="LT-TM-Mullai" w:hAnsi="LT-TM-Mullai" w:cs="LT-TM-Mullai"/>
          <w:i/>
          <w:iCs/>
          <w:sz w:val="18"/>
          <w:szCs w:val="18"/>
          <w:lang w:bidi="kn-IN"/>
        </w:rPr>
        <w:fldChar w:fldCharType="end"/>
      </w:r>
    </w:p>
    <w:p w:rsidR="00187397" w:rsidRDefault="00451ACF" w:rsidP="00187397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முன்னுரை</w:t>
      </w:r>
    </w:p>
    <w:p w:rsidR="00187397" w:rsidRDefault="00451ACF" w:rsidP="00187397">
      <w:pPr>
        <w:pStyle w:val="body"/>
      </w:pPr>
      <w:r>
        <w:rPr>
          <w:rFonts w:ascii="Latha" w:hAnsi="Latha" w:cs="Latha"/>
          <w:cs/>
          <w:lang w:val="en-US" w:bidi="ta-IN"/>
        </w:rPr>
        <w:t>தமிழ்மொழி</w:t>
      </w:r>
      <w:r w:rsidR="00187397">
        <w:t xml:space="preserve"> </w:t>
      </w:r>
      <w:r>
        <w:rPr>
          <w:rFonts w:ascii="Latha" w:hAnsi="Latha" w:cs="Latha"/>
          <w:lang w:val="en-US"/>
        </w:rPr>
        <w:t>-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இனப்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பாதுகாப்பு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வைப்பகம்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அது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இலக்கணமே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ஆவணமாகத்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தீட்டி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வைக்கப்பட்டதும்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187397" w:rsidRDefault="00451ACF" w:rsidP="00187397">
      <w:pPr>
        <w:pStyle w:val="body"/>
      </w:pPr>
      <w:r>
        <w:rPr>
          <w:rFonts w:ascii="Latha" w:hAnsi="Latha" w:cs="Latha"/>
          <w:cs/>
          <w:lang w:val="en-US" w:bidi="ta-IN"/>
        </w:rPr>
        <w:t>தொல்பழங்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கல்வெட்டுகளைத்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தேடிப்போய்க்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காணவும்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துருவித்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துருவிப்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பார்த்துக்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கற்கவும்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உணரவும்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இடர்ப்படுவது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இல்லாமல்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எழுத்துக்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கற்றார்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ஆர்வம்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கொண்டால்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ஓதி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உணர்ந்து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பிறர்க்கு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எடுத்துரைக்கும்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கையில்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கனியாகக்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கிடைத்தது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தொல்காப்பியம்.</w:t>
      </w:r>
    </w:p>
    <w:p w:rsidR="00187397" w:rsidRDefault="00451ACF" w:rsidP="00187397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தொல்காப்பியர்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ஆக்கிய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அப்பணி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போய்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இருப்பின்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நிலைமை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என்னாம்</w:t>
      </w:r>
      <w:r>
        <w:rPr>
          <w:rFonts w:ascii="Latha" w:hAnsi="Latha" w:cs="Latha"/>
          <w:lang w:val="en-US"/>
        </w:rPr>
        <w:t>?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மூவாயிர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ஆண்டுகளுக்கு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முந்தை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ஏடு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காறும்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வென்று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நிற்க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வல்லதாகுமா</w:t>
      </w:r>
      <w:r>
        <w:rPr>
          <w:rFonts w:ascii="Latha" w:hAnsi="Latha" w:cs="Latha"/>
          <w:lang w:val="en-US"/>
        </w:rPr>
        <w:t>?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அதனைப்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படியெடுத்துப்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பேணிக்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காத்தவர்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உரைகண்டவர்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என்போர்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நூலைக்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காத்தும்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பரப்பியும்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ஆற்றிய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அரும்பணி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எத்தகையது</w:t>
      </w:r>
      <w:r>
        <w:rPr>
          <w:rFonts w:ascii="Latha" w:hAnsi="Latha" w:cs="Latha"/>
          <w:lang w:val="en-US"/>
        </w:rPr>
        <w:t>?</w:t>
      </w:r>
    </w:p>
    <w:p w:rsidR="00187397" w:rsidRDefault="00451ACF" w:rsidP="00187397">
      <w:pPr>
        <w:pStyle w:val="body"/>
      </w:pPr>
      <w:r>
        <w:rPr>
          <w:rFonts w:ascii="Latha" w:hAnsi="Latha" w:cs="Latha"/>
          <w:cs/>
          <w:lang w:val="en-US" w:bidi="ta-IN"/>
        </w:rPr>
        <w:t>கறையானுக்கும்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நீருக்கும்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நெருப்புக்கும்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ஆட்படாமல்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ஏட்டைக்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காத்தவர்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எனினும்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கருமியராய்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அவ்வேட்டைப்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பதிப்பிப்பார்க்குக்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கொடாது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போயிருப்பின்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குறிப்புரை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வுரை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ஆய்வு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என்றும்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நூலுருக்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தமிழ்மண்ணின்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மாண்பைத்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தன்னிகரற்ற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பழைமைச்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சான்றாகக்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கண்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நேர்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காட்ட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வாய்த்திருக்குமா</w:t>
      </w:r>
      <w:r>
        <w:rPr>
          <w:rFonts w:ascii="Latha" w:hAnsi="Latha" w:cs="Latha"/>
          <w:lang w:val="en-US"/>
        </w:rPr>
        <w:t>?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நன்னூல்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பின்னூல்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கொண்டே</w:t>
      </w:r>
      <w:r w:rsidR="00187397">
        <w:t xml:space="preserve"> </w:t>
      </w:r>
      <w:r w:rsidR="00DB04E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உயர்தனிச்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செம்மொழி</w:t>
      </w:r>
      <w:r w:rsidR="00DB04E2">
        <w:rPr>
          <w:rFonts w:ascii="Latha" w:hAnsi="Latha" w:cs="Latha"/>
          <w:b/>
          <w:bCs/>
          <w:lang w:val="en-US" w:bidi="ta-IN"/>
        </w:rPr>
        <w:t>'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எனக்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கால்டுவெலார்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தமிழ்மொழியை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மதிப்பிட்டார்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எனின்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கற்க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வாய்த்திருந்தால்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 w:rsidR="00DB04E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உலக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முதன்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தமிழே</w:t>
      </w:r>
      <w:r w:rsidR="00DB04E2">
        <w:rPr>
          <w:rFonts w:ascii="Latha" w:hAnsi="Latha" w:cs="Latha"/>
          <w:b/>
          <w:bCs/>
          <w:lang w:val="en-US" w:bidi="ta-IN"/>
        </w:rPr>
        <w:t>'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உறுதிப்பட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நிறுவியிருப்பார்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அல்லரோ!</w:t>
      </w:r>
    </w:p>
    <w:p w:rsidR="00187397" w:rsidRDefault="00451ACF" w:rsidP="00187397">
      <w:pPr>
        <w:pStyle w:val="body"/>
      </w:pPr>
      <w:r>
        <w:rPr>
          <w:rFonts w:ascii="Latha" w:hAnsi="Latha" w:cs="Latha"/>
          <w:cs/>
          <w:lang w:val="en-US" w:bidi="ta-IN"/>
        </w:rPr>
        <w:t>தொல்காப்பியத்தைப்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அரும்பணி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விற்றுக்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காசு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குவிக்கும்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அளவிலா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விலைபோயின</w:t>
      </w:r>
      <w:r>
        <w:rPr>
          <w:rFonts w:ascii="Latha" w:hAnsi="Latha" w:cs="Latha"/>
          <w:lang w:val="en-US"/>
        </w:rPr>
        <w:t>?</w:t>
      </w:r>
      <w:r w:rsidR="00187397">
        <w:t xml:space="preserve"> </w:t>
      </w:r>
      <w:r>
        <w:rPr>
          <w:rFonts w:ascii="Latha" w:hAnsi="Latha" w:cs="Latha"/>
          <w:lang w:val="en-US"/>
        </w:rPr>
        <w:t>500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படிகள்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அச்சிட்டு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இருபது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ஆண்டுகளில்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விற்கப்பட்டால்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அவ்விழப்பைத்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தாங்கிக்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கொண்டும்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எத்தனை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பேரால்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வெளியிடமுடியும்</w:t>
      </w:r>
      <w:r>
        <w:rPr>
          <w:rFonts w:ascii="Latha" w:hAnsi="Latha" w:cs="Latha"/>
          <w:lang w:val="en-US"/>
        </w:rPr>
        <w:t>?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அவ்வாறாகியும்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இருநூற்றுக்கு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என்றால்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அச்செயலைச்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பாராட்டுக்குரியவர்கள்.</w:t>
      </w:r>
    </w:p>
    <w:p w:rsidR="00187397" w:rsidRDefault="00451ACF" w:rsidP="00187397">
      <w:pPr>
        <w:pStyle w:val="body"/>
      </w:pPr>
      <w:r>
        <w:rPr>
          <w:rFonts w:ascii="Latha" w:hAnsi="Latha" w:cs="Latha"/>
          <w:cs/>
          <w:lang w:val="en-US" w:bidi="ta-IN"/>
        </w:rPr>
        <w:t>தமிழ்மண்ணின்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உணவை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உண்டு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வாழ்வோர்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அனைவரும்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காவலர்களை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நன்றியோடு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நினைத்தல்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தலைக்கடனாம்.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உலகில்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முகவரி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தந்து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கொண்டிருப்பாருள்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முதல்வர்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அருளியவரே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ஆதலால்.</w:t>
      </w:r>
    </w:p>
    <w:p w:rsidR="00187397" w:rsidRDefault="00451ACF" w:rsidP="00187397">
      <w:pPr>
        <w:pStyle w:val="body"/>
      </w:pPr>
      <w:r>
        <w:rPr>
          <w:rFonts w:ascii="Latha" w:hAnsi="Latha" w:cs="Latha"/>
          <w:cs/>
          <w:lang w:val="en-US" w:bidi="ta-IN"/>
        </w:rPr>
        <w:t>இனித்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அங்கொருவரும்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இங்கொருவருமாகப்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பகுதி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பகுதியாக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வெளிப்படுத்தியவற்றை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எல்லாம்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ஓரிடத்து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ஓரமைப்பில்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கிடைக்க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உதவியது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சைவ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சிந்தாந்த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நூற்பதிப்புக்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கழகம்.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அதுவும்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பலப்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பல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காலப்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பணியாகவே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நிறைவேற்றியது.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இதுகால்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தமிழ்மண்ணின்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மணமாகக்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கிளர்ந்த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அந்நூலை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ஒட்டுமொத்தமாக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அனைவர்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உரையுடனும்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பொழுதில்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அரும்பெரும்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செயலாம்.</w:t>
      </w:r>
    </w:p>
    <w:p w:rsidR="00187397" w:rsidRDefault="00451ACF" w:rsidP="00187397">
      <w:pPr>
        <w:pStyle w:val="body"/>
        <w:rPr>
          <w:b/>
          <w:bCs/>
        </w:rPr>
      </w:pPr>
      <w:r>
        <w:rPr>
          <w:rFonts w:ascii="Latha" w:hAnsi="Latha" w:cs="Latha"/>
          <w:b/>
          <w:bCs/>
          <w:cs/>
          <w:lang w:val="en-US" w:bidi="ta-IN"/>
        </w:rPr>
        <w:t>மொழிஞாயிறு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பாவாணர்</w:t>
      </w:r>
      <w:r>
        <w:rPr>
          <w:rFonts w:ascii="Latha" w:hAnsi="Latha" w:cs="Latha"/>
          <w:b/>
          <w:bCs/>
          <w:lang w:val="en-US"/>
        </w:rPr>
        <w:t>,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பன்மொழிப்புலவர்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கா.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அப்பாத்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துரையார்</w:t>
      </w:r>
      <w:r>
        <w:rPr>
          <w:rFonts w:ascii="Latha" w:hAnsi="Latha" w:cs="Latha"/>
          <w:b/>
          <w:bCs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அருமணிக்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குவைகளைத்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தருவார்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தந்த</w:t>
      </w:r>
      <w:r w:rsidR="00187397">
        <w:t xml:space="preserve"> </w:t>
      </w:r>
      <w:r w:rsidR="00187397">
        <w:rPr>
          <w:b/>
          <w:bCs/>
        </w:rPr>
        <w:t xml:space="preserve">   </w:t>
      </w:r>
      <w:r>
        <w:rPr>
          <w:rFonts w:ascii="Latha" w:hAnsi="Latha" w:cs="Latha"/>
          <w:b/>
          <w:bCs/>
          <w:cs/>
          <w:lang w:val="en-US" w:bidi="ta-IN"/>
        </w:rPr>
        <w:t>ந.சி.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கந்தையா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ஆயோர்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வேளையில்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ஒருங்கே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சிறப்பெய்தி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வருவது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பதிப்பகம்.</w:t>
      </w:r>
    </w:p>
    <w:p w:rsidR="00187397" w:rsidRDefault="00451ACF" w:rsidP="00187397">
      <w:pPr>
        <w:pStyle w:val="body"/>
        <w:rPr>
          <w:b/>
          <w:bCs/>
        </w:rPr>
      </w:pPr>
      <w:r>
        <w:rPr>
          <w:rFonts w:ascii="Latha" w:hAnsi="Latha" w:cs="Latha"/>
          <w:cs/>
          <w:lang w:val="en-US" w:bidi="ta-IN"/>
        </w:rPr>
        <w:t>ஆயிரத்து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நானூறு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பக்கங்களையுடைய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கருணாமிர்த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சாகரத்தைத்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துணிந்து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வெளியிட்டது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உரைகள்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அத்தனை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யையும்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வெளியிடுகிறார்!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பத்தாயிரம்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அகரமுதலிகளையும்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வெளியிடுகிறார்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நிறுவனர்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மொழிப்போர்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வீரர்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இளவழகனார்.</w:t>
      </w:r>
    </w:p>
    <w:p w:rsidR="00187397" w:rsidRDefault="00451ACF" w:rsidP="00187397">
      <w:pPr>
        <w:pStyle w:val="body"/>
      </w:pPr>
      <w:r>
        <w:rPr>
          <w:rFonts w:ascii="Latha" w:hAnsi="Latha" w:cs="Latha"/>
          <w:cs/>
          <w:lang w:val="en-US" w:bidi="ta-IN"/>
        </w:rPr>
        <w:t>மொழிக்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கடன்பூண்ட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மொழிக்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காவல்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யிடுதல்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தகவேயாம்!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அத்தகவைப்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பாராட்டுமளவில்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அமையின்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என்னாம்</w:t>
      </w:r>
      <w:r>
        <w:rPr>
          <w:rFonts w:ascii="Latha" w:hAnsi="Latha" w:cs="Latha"/>
          <w:lang w:val="en-US"/>
        </w:rPr>
        <w:t>?</w:t>
      </w:r>
    </w:p>
    <w:p w:rsidR="00187397" w:rsidRDefault="00451ACF" w:rsidP="00187397">
      <w:pPr>
        <w:pStyle w:val="body"/>
      </w:pP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கற்றார்</w:t>
      </w:r>
      <w:r>
        <w:rPr>
          <w:rFonts w:ascii="Latha" w:hAnsi="Latha" w:cs="Latha"/>
          <w:b/>
          <w:bCs/>
          <w:lang w:val="en-US"/>
        </w:rPr>
        <w:t>,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உணர்வாளர்</w:t>
      </w:r>
      <w:r>
        <w:rPr>
          <w:rFonts w:ascii="Latha" w:hAnsi="Latha" w:cs="Latha"/>
          <w:b/>
          <w:bCs/>
          <w:lang w:val="en-US"/>
        </w:rPr>
        <w:t>,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ஆய்வாளர்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இல்லங்களிலெல்லாம்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தமிழ்த்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தெய்வக்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கோலம்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கொள்ளச்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செய்தல்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இருபாலும்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பயனாம்!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தொல்பழம்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பாட்டன்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தந்த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தேட்டைத்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தந்தது.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அதனை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பாட்டன்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பாட்டியர்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படித்துவிட்டு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அவர்கள்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வைப்புக்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கொடையாக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எங்களுக்கு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வைத்துளர்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வருங்காலப்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பேரன்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பேர்த்தியர்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பாராட்டும்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இந்நூல்களைப்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பெற்றுத்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திகழ்வார்களாக!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வழிவழி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சிறக்கச்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செய்வார்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களாக.</w:t>
      </w:r>
    </w:p>
    <w:p w:rsidR="00187397" w:rsidRDefault="00451ACF" w:rsidP="00187397">
      <w:pPr>
        <w:pStyle w:val="pattu2"/>
      </w:pPr>
      <w:r>
        <w:rPr>
          <w:rFonts w:ascii="Latha" w:hAnsi="Latha" w:cs="Latha"/>
          <w:b/>
          <w:bCs/>
          <w:cs/>
          <w:lang w:val="en-US" w:bidi="ta-IN"/>
        </w:rPr>
        <w:t>புத்தகம்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ஏற்றுப்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பொலிவதே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புத்தகம்</w:t>
      </w:r>
    </w:p>
    <w:p w:rsidR="00187397" w:rsidRDefault="00451ACF" w:rsidP="00187397">
      <w:pPr>
        <w:pStyle w:val="body"/>
        <w:jc w:val="right"/>
      </w:pPr>
      <w:r>
        <w:rPr>
          <w:rFonts w:ascii="Latha" w:hAnsi="Latha" w:cs="Latha"/>
          <w:cs/>
          <w:lang w:val="en-US" w:bidi="ta-IN"/>
        </w:rPr>
        <w:t>தமிழ்த்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தொண்டன்</w:t>
      </w:r>
    </w:p>
    <w:p w:rsidR="00187397" w:rsidRDefault="00451ACF" w:rsidP="00187397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இரா.</w:t>
      </w:r>
      <w:r w:rsidR="00187397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val="en-US" w:bidi="ta-IN"/>
        </w:rPr>
        <w:t>இளங்குமரன்</w:t>
      </w:r>
    </w:p>
    <w:p w:rsidR="00187397" w:rsidRDefault="00451ACF" w:rsidP="00187397">
      <w:pPr>
        <w:pStyle w:val="head"/>
        <w:rPr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44"/>
          <w:szCs w:val="44"/>
          <w:cs/>
          <w:lang w:val="en-US" w:bidi="ta-IN"/>
        </w:rPr>
        <w:t>பதிப்புரை</w:t>
      </w:r>
    </w:p>
    <w:p w:rsidR="00187397" w:rsidRDefault="00451ACF" w:rsidP="00187397">
      <w:pPr>
        <w:pStyle w:val="body"/>
        <w:spacing w:after="28" w:line="240" w:lineRule="auto"/>
      </w:pPr>
      <w:r>
        <w:rPr>
          <w:rFonts w:ascii="Latha" w:hAnsi="Latha" w:cs="Latha"/>
          <w:cs/>
          <w:lang w:val="en-US" w:bidi="ta-IN"/>
        </w:rPr>
        <w:t>தமிழுக்கும்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தமிழருக்கும்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உயிராக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திருக்குறளும்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குறளுக்கு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முப்பால்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வகுத்த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பழமைக்கும்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புதுமைக்கும்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பாலமாய்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</w:p>
    <w:p w:rsidR="00187397" w:rsidRDefault="00451ACF" w:rsidP="00187397">
      <w:pPr>
        <w:pStyle w:val="body"/>
        <w:spacing w:after="28" w:line="240" w:lineRule="auto"/>
      </w:pPr>
      <w:r>
        <w:rPr>
          <w:rFonts w:ascii="Latha" w:hAnsi="Latha" w:cs="Latha"/>
          <w:cs/>
          <w:lang w:val="en-US" w:bidi="ta-IN"/>
        </w:rPr>
        <w:t>தொல்காப்பியத்தைப்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அனைவரும்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மொழியின்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நீள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அகல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ஆழம்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கண்ட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பெருந்தமிழ்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அறிஞர்கள்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மொழிக்கு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நிலைத்த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பணியைச்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பெருமக்களுக்குத்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நன்றிக்கடன்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பட்டுள்ளது.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பேரிலக்கண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நூலுக்குப்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பதிப்புரை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எழுத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முனைந்த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ஒருவித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அச்சமும்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நடுக்கமும்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உண்டானது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இயற்கையே.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புயற்காற்றுக்கு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இடையே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கடலில்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கலம்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செலுத்திக்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கரைகண்ட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மீகானைப்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முயற்சிக்குத்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அறிஞர்களும்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நண்பர்களும்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துணையிருந்ததால்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முயற்சியில்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வெற்றி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கண்டுள்ளேன்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என்ற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பெருமித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உணர்வால்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பதிப்புரையை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தமிழ்ப்பணியின்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சுவடாகப்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பதிவு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செய்துள்ளேன்.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காணும்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குறைகளைச்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சொல்லுங்கள்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அடுத்த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நிறைவு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செய்வேன்.</w:t>
      </w:r>
    </w:p>
    <w:p w:rsidR="00187397" w:rsidRDefault="00451ACF" w:rsidP="0018739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படிப்பாரும்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எழுதுவாரும்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தேடுவாரும்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இன்றிச்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செல்லுக்கு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யாகிக்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கெட்டுச்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சிதைந்து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அழிந்துபோகும்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நிலையிலிருந்த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பழந்தமிழ்ச்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செல்வங்களைத்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தேடி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எடுத்துத்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உலகிற்குக்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கொடுத்த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பெருந்தமிழ்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அறிஞர்கள்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பணியைத்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தவப்பணியாய்ச்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வெளியீட்டுக்குக்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கால்கொண்டவர்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ஈழத்தமிழறிஞர்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ஆறுமுக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நாவலர்</w:t>
      </w:r>
      <w:r>
        <w:rPr>
          <w:rFonts w:ascii="Latha" w:hAnsi="Latha" w:cs="Latha"/>
          <w:lang w:val="en-US"/>
        </w:rPr>
        <w:t>;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சுவரெழுப்பியவர்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தி.வை.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தாமோதரம்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பிள்ளை</w:t>
      </w:r>
      <w:r>
        <w:rPr>
          <w:rFonts w:ascii="Latha" w:hAnsi="Latha" w:cs="Latha"/>
          <w:lang w:val="en-US"/>
        </w:rPr>
        <w:t>;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கூரை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வேய்ந்து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நிலையம்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கோலியவர்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உ.வே.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சாமிநாதையர்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என்பார்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தமிழ்ப்பெரியார்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திரு.வி.க.</w:t>
      </w:r>
      <w:r w:rsidR="00187397">
        <w:t xml:space="preserve"> </w:t>
      </w:r>
      <w:r w:rsidR="00187397">
        <w:rPr>
          <w:rFonts w:ascii="Times New Roman" w:hAnsi="Times New Roman" w:cs="Tunga"/>
          <w:i/>
          <w:iCs/>
        </w:rPr>
        <w:t>[</w:t>
      </w:r>
      <w:r w:rsidR="00B76EE0">
        <w:rPr>
          <w:rFonts w:cs="Latha"/>
          <w:cs/>
          <w:lang w:val="en-US" w:bidi="ta-IN"/>
        </w:rPr>
        <w:t>உரையாசிரியர்கள்</w:t>
      </w:r>
      <w:r w:rsidR="00187397">
        <w:t xml:space="preserve"> </w:t>
      </w:r>
      <w:r>
        <w:rPr>
          <w:rFonts w:ascii="Latha" w:hAnsi="Latha" w:cs="Latha"/>
          <w:lang w:val="en-US"/>
        </w:rPr>
        <w:t>-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மு.வை.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அரவிந்தன்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lang w:val="en-US"/>
        </w:rPr>
        <w:t>(1995)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பக்.</w:t>
      </w:r>
      <w:r w:rsidR="00187397">
        <w:t xml:space="preserve"> 716</w:t>
      </w:r>
      <w:r w:rsidR="00187397">
        <w:rPr>
          <w:rFonts w:ascii="Times New Roman" w:hAnsi="Times New Roman" w:cs="Tunga"/>
          <w:i/>
          <w:iCs/>
        </w:rPr>
        <w:t>]</w:t>
      </w:r>
      <w:r w:rsidR="00187397">
        <w:t xml:space="preserve">. </w:t>
      </w:r>
      <w:r>
        <w:rPr>
          <w:rFonts w:ascii="Latha" w:hAnsi="Latha" w:cs="Latha"/>
          <w:cs/>
          <w:lang w:val="en-US" w:bidi="ta-IN"/>
        </w:rPr>
        <w:t>தமிழ்ப்பண்பாட்டின்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புதைபொருட்களாம்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இலக்கியங்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களைப்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புதைபொருள்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ஆராய்ச்சியாளன்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போல்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தோண்டி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எடுத்து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பெருமையைத்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தமிழுலகிற்கு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ஈந்த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பெருமக்களுக்குத்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நன்றிக்கடன்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பட்டுள்ளது.</w:t>
      </w:r>
    </w:p>
    <w:p w:rsidR="00187397" w:rsidRDefault="00451ACF" w:rsidP="00187397">
      <w:pPr>
        <w:pStyle w:val="Left"/>
        <w:spacing w:before="28"/>
      </w:pPr>
      <w:r>
        <w:rPr>
          <w:rFonts w:ascii="Latha" w:hAnsi="Latha" w:cs="Latha"/>
          <w:cs/>
          <w:lang w:val="en-US" w:bidi="ta-IN"/>
        </w:rPr>
        <w:t>தொல்காப்பியப்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</w:p>
    <w:p w:rsidR="00187397" w:rsidRDefault="00451ACF" w:rsidP="0018739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வாழும்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தலைநூல்.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தோன்றிய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அனைத்துக்கும்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மூவாயிரம்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ஆண்டுகளாக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இடையறாது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வாழ்ந்துவரும்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பேரிலக்கணப்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பெரும்பரப்பும்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திகழ்வது.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பண்பை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முன்நிறுத்திப்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பேசாது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மாந்தப்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பண்பை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முன்நிறுத்திப்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பேசும்</w:t>
      </w:r>
      <w:r w:rsidR="00187397">
        <w:t xml:space="preserve">  </w:t>
      </w:r>
      <w:r>
        <w:rPr>
          <w:rFonts w:ascii="Latha" w:hAnsi="Latha" w:cs="Latha"/>
          <w:cs/>
          <w:lang w:val="en-US" w:bidi="ta-IN"/>
        </w:rPr>
        <w:t>தலையிலக்கணநூல்.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இந்திய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வடமொழி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மரபுக்கு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வேறுபட்ட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மரபுண்டு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உணர்ந்துகொள்ளத்தக்க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நமக்குக்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கிடைத்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திருக்கின்ற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சான்றுகளில்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தலையாய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சான்றாய்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விளங்குவது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ஒன்றுதான்.</w:t>
      </w:r>
    </w:p>
    <w:p w:rsidR="00187397" w:rsidRDefault="00451ACF" w:rsidP="00187397">
      <w:pPr>
        <w:pStyle w:val="Left"/>
      </w:pPr>
      <w:r>
        <w:rPr>
          <w:rFonts w:ascii="Latha" w:hAnsi="Latha" w:cs="Latha"/>
          <w:cs/>
          <w:lang w:val="en-US" w:bidi="ta-IN"/>
        </w:rPr>
        <w:t>பதிப்பின்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187397">
        <w:t xml:space="preserve"> </w:t>
      </w:r>
      <w:r>
        <w:rPr>
          <w:rFonts w:ascii="Latha" w:hAnsi="Latha" w:cs="Latha"/>
          <w:lang w:val="en-US"/>
        </w:rPr>
        <w:t>-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முறையும்</w:t>
      </w:r>
    </w:p>
    <w:p w:rsidR="00187397" w:rsidRDefault="00451ACF" w:rsidP="00187397">
      <w:pPr>
        <w:pStyle w:val="body"/>
        <w:spacing w:line="240" w:lineRule="auto"/>
      </w:pPr>
      <w:r>
        <w:rPr>
          <w:rFonts w:ascii="Latha" w:hAnsi="Latha" w:cs="Latha"/>
          <w:lang w:val="en-US"/>
        </w:rPr>
        <w:t>1847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முதல்</w:t>
      </w:r>
      <w:r w:rsidR="00187397">
        <w:t xml:space="preserve"> </w:t>
      </w:r>
      <w:r>
        <w:rPr>
          <w:rFonts w:ascii="Latha" w:hAnsi="Latha" w:cs="Latha"/>
          <w:lang w:val="en-US"/>
        </w:rPr>
        <w:t>1991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187397">
        <w:t xml:space="preserve"> </w:t>
      </w:r>
      <w:r>
        <w:rPr>
          <w:rFonts w:ascii="Latha" w:hAnsi="Latha" w:cs="Latha"/>
          <w:lang w:val="en-US"/>
        </w:rPr>
        <w:t>138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பதிப்புகளும்</w:t>
      </w:r>
      <w:r w:rsidR="00187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ச.வே.சுப்பிரமணியன்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உலகத்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ஆராய்ச்சி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நிறுவனம்</w:t>
      </w:r>
      <w:r>
        <w:rPr>
          <w:rFonts w:ascii="Latha" w:hAnsi="Latha" w:cs="Latha"/>
          <w:lang w:val="en-US"/>
        </w:rPr>
        <w:t>,</w:t>
      </w:r>
      <w:r w:rsidR="00187397">
        <w:t xml:space="preserve">   </w:t>
      </w:r>
      <w:r w:rsidR="00187397">
        <w:br/>
      </w:r>
      <w:r>
        <w:rPr>
          <w:rFonts w:ascii="Latha" w:hAnsi="Latha" w:cs="Latha"/>
          <w:cs/>
          <w:lang w:val="en-US" w:bidi="ta-IN"/>
        </w:rPr>
        <w:t>பக்.</w:t>
      </w:r>
      <w:r w:rsidR="00187397">
        <w:t xml:space="preserve"> </w:t>
      </w:r>
      <w:r>
        <w:rPr>
          <w:rFonts w:ascii="Latha" w:hAnsi="Latha" w:cs="Latha"/>
          <w:lang w:val="en-US"/>
        </w:rPr>
        <w:t>166),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அதற்குப்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பிறகு</w:t>
      </w:r>
      <w:r w:rsidR="00187397">
        <w:t xml:space="preserve"> </w:t>
      </w:r>
      <w:r>
        <w:rPr>
          <w:rFonts w:ascii="Latha" w:hAnsi="Latha" w:cs="Latha"/>
          <w:lang w:val="en-US"/>
        </w:rPr>
        <w:t>2003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ஏறத்தாழ</w:t>
      </w:r>
      <w:r w:rsidR="00187397">
        <w:t xml:space="preserve"> </w:t>
      </w:r>
      <w:r>
        <w:rPr>
          <w:rFonts w:ascii="Latha" w:hAnsi="Latha" w:cs="Latha"/>
          <w:lang w:val="en-US"/>
        </w:rPr>
        <w:t>15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பதிப்புகளுக்குக்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குறையாமலும்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வந்துள்ளன.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அனைத்தும்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பல்வேறு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பலரால்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தனித்தனி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அதிகாரங்களாகவோ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ஒருவரின்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உரைகளை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உள்ளடக்கியதாகவோ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வந்துள்ளன.</w:t>
      </w:r>
    </w:p>
    <w:p w:rsidR="00187397" w:rsidRDefault="00451ACF" w:rsidP="0018739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பழைய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உரைகளை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உள்ளடக்கி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ஒட்டுமொத்தமாக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வெளியிட்டுள்ளது.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இதற்கு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முன்பு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எவராலும்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ஒரே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நேரத்தில்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வெளியிடப்பட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வில்லை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குறிப்பிடத்தக்கது.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வெளியீட்டிற்கு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பணியை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எண்ணிப்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பார்க்கிறேன்.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தாயின்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மகப்பேற்றுக்கு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முன்பும்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பின்பும்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உணர்வுதான்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மனக்கண்ணின்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நிழலாடு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கிறது.</w:t>
      </w:r>
    </w:p>
    <w:p w:rsidR="00187397" w:rsidRDefault="00451ACF" w:rsidP="0018739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பழுத்த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தமிழறிவும்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தொல்காப்பியத்தில்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ஊன்றிய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அறிவும்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சான்றோர்கள்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பணியில்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உற்ற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வாய்த்ததும்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தமிழறிவும்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கலை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நுணுக்கமும்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வாய்த்த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நண்பர்களின்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பலமாய்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அமைந்தன.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வைத்தவன்.</w:t>
      </w:r>
    </w:p>
    <w:p w:rsidR="00187397" w:rsidRDefault="00451ACF" w:rsidP="0018739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ஆய்வாளர்களுக்குப்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பயன்படும்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நோக்கில்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பன்முகப்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பார்வையுடன்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வருகிறது.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மேற்கோள்களாக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எடுத்தாண்ட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பழந்தமிழ்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வருகின்ற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சொற்றொடர்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பாடல்களும்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கலைச்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சொற்களும்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தனித்தனியே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அகர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வரிசையில்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தரப்பட்டுள்ளன.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மேலும்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அந்தந்த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அதிகாரங்களுக்கு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உரையாசிரியர்களின்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வாழ்க்கை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வரலாறும்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அவர்களைப்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செய்திகளும்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தரப்பட்டுள்ளன.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திட்பமும்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செறிவும்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நிரம்பிய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நடையில்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பசி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நோக்காது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கண்துஞ்சாது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முடிக்கும்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முதுபெரும்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கொள்கைகளுக்கு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முரசாய்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குரிசில்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இலக்கணச்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இரா.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இளங்குமரனாரின்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விளக்கத்துடன்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முழுமைமிக்க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இதை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வழங்கி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யுள்ளது.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இதுவரையிலும்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எவரும்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செய்யாத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முறைகளில்</w:t>
      </w:r>
      <w:r w:rsidR="00187397">
        <w:t xml:space="preserve">  </w:t>
      </w:r>
      <w:r>
        <w:rPr>
          <w:rFonts w:ascii="Latha" w:hAnsi="Latha" w:cs="Latha"/>
          <w:cs/>
          <w:lang w:val="en-US" w:bidi="ta-IN"/>
        </w:rPr>
        <w:t>இந்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187397">
        <w:t xml:space="preserve"> </w:t>
      </w:r>
      <w:r>
        <w:rPr>
          <w:rFonts w:ascii="Latha" w:hAnsi="Latha" w:cs="Latha"/>
          <w:lang w:val="en-US"/>
        </w:rPr>
        <w:t>14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தொகுதிகளும்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எழுத்தமைப்புடனும்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அச்சமைப்புடனும்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உயர்ந்த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தாளில்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கட்டமைப்புடன்</w:t>
      </w:r>
      <w:r>
        <w:rPr>
          <w:rFonts w:ascii="Latha" w:hAnsi="Latha" w:cs="Latha"/>
          <w:lang w:val="en-US"/>
        </w:rPr>
        <w:t>,</w:t>
      </w:r>
      <w:r w:rsidR="00187397">
        <w:t xml:space="preserve">  </w:t>
      </w:r>
      <w:r>
        <w:rPr>
          <w:rFonts w:ascii="Latha" w:hAnsi="Latha" w:cs="Latha"/>
          <w:cs/>
          <w:lang w:val="en-US" w:bidi="ta-IN"/>
        </w:rPr>
        <w:t>நீண்டகாலம்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பாதுகாத்து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வைக்கத்தக்க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வகையில்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வெளிவருகின்றன.</w:t>
      </w:r>
    </w:p>
    <w:p w:rsidR="00187397" w:rsidRDefault="00451ACF" w:rsidP="00187397">
      <w:pPr>
        <w:pStyle w:val="Left"/>
        <w:spacing w:before="23" w:after="11"/>
      </w:pPr>
      <w:r>
        <w:rPr>
          <w:rFonts w:ascii="Latha" w:hAnsi="Latha" w:cs="Latha"/>
          <w:cs/>
          <w:lang w:val="en-US" w:bidi="ta-IN"/>
        </w:rPr>
        <w:t>சைவ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சித்தாந்த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நூற்பதிப்புக்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கழகம்</w:t>
      </w:r>
    </w:p>
    <w:p w:rsidR="00187397" w:rsidRDefault="00451ACF" w:rsidP="00187397">
      <w:pPr>
        <w:pStyle w:val="body"/>
        <w:spacing w:line="240" w:lineRule="auto"/>
      </w:pPr>
      <w:r>
        <w:rPr>
          <w:rFonts w:ascii="Latha" w:hAnsi="Latha" w:cs="Latha"/>
          <w:lang w:val="en-US"/>
        </w:rPr>
        <w:t>19</w:t>
      </w:r>
      <w:r>
        <w:rPr>
          <w:rFonts w:ascii="Latha" w:hAnsi="Latha" w:cs="Latha"/>
          <w:cs/>
          <w:lang w:val="en-US" w:bidi="ta-IN"/>
        </w:rPr>
        <w:t>ஆம்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நூற்றாண்டில்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தமிழ்நாட்டு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மறுமலர்ச்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வித்திட்டவர்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இயக்கத்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தந்தை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மறைமலையடிகள்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இவரால்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மீட்டுருவாக்கம்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பெற்றதும்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புத்துயிர்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கொண்டதும்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நிலைபெற்ற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செய்திகளாகும்.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மரபினர்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சுப்பையா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பிள்ளையின்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பேருழைப்பால்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உருப்பெற்றது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திருநெல்வேலி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தென்னிந்திய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சைவ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சித்தாந்த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நூற்பதிப்புக்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கழகம்.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அரசோ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பல்கலைக்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கழகங்களோ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தமிழ்ப்பணியைத்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நிறுவனமாய்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பெருமைக்குரியது.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மறுமலர்ச்சிக்குப்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பண்ணையாய்</w:t>
      </w:r>
      <w:r w:rsidR="00187397">
        <w:t xml:space="preserve">  </w:t>
      </w:r>
      <w:r>
        <w:rPr>
          <w:rFonts w:ascii="Latha" w:hAnsi="Latha" w:cs="Latha"/>
          <w:cs/>
          <w:lang w:val="en-US" w:bidi="ta-IN"/>
        </w:rPr>
        <w:t>அமைந்த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இன்றுவரை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தொடர்கிறது.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கழகம்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வெளியிட்டுள்ள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குறிக்கத்தக்கன.</w:t>
      </w:r>
    </w:p>
    <w:p w:rsidR="00187397" w:rsidRDefault="00451ACF" w:rsidP="00187397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மணிவாசகர்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</w:p>
    <w:p w:rsidR="00187397" w:rsidRDefault="00451ACF" w:rsidP="00187397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இதன்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நிறுவனர்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மெய்யப்பனார்.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தாம்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பெற்ற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தமிழறிவைத்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உலகிற்குத்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தருபவர்.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சுருக்கமும்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வலிவும்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உறுதியும்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உயர்பெரும்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தோற்றுவித்த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மணிவாசகர்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தமிழ்க்காப்புப்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பதிப்பகமாகும்.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பதிப்புலகில்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தொண்டாற்றும்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என்னைப்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போன்றவர்களுக்கு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காப்பாக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ஆக்கமும்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ஊக்கமும்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அளிப்பவர்.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இக்கால்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தமிழுலகில்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வலம்வரும்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பதிப்புலகச்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செம்மலாவார்.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தமிழுக்கு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வளம்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சேர்க்கும்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தளராது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வழங்குபவர்.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ஆரவாரமில்லாத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ஆழ்ந்த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புலமையர்.</w:t>
      </w:r>
    </w:p>
    <w:p w:rsidR="00187397" w:rsidRDefault="00451ACF" w:rsidP="00187397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பெரும்புலவர்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</w:p>
    <w:p w:rsidR="00187397" w:rsidRDefault="00451ACF" w:rsidP="00187397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புலவர்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சித்திரவேலனார்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இருவரும்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கண்களாக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அமைந்தவர்கள்.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வாழ்விலும்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தாழ்விலும்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பெரும்பங்கு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கொண்டவர்கள்.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இவர்களால்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பொது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காட்டப்பட்டவன்.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உழை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உயர்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உதவு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கருப்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பொருளை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எமக்கு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ஊட்டியவர்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நக்கீரனார்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மலை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குலைந்தாலும்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நிலை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குலையாத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உள்ளம்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படைத்தவர்.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மொழிஞாயிறு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இரவும்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பகலும்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உழைத்த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தொண்டின்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சிகரம்.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பெருநூல்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விதையாய்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இருந்தவர்.</w:t>
      </w:r>
    </w:p>
    <w:p w:rsidR="00187397" w:rsidRDefault="00451ACF" w:rsidP="00187397">
      <w:pPr>
        <w:pStyle w:val="Left"/>
        <w:spacing w:before="28" w:after="11"/>
      </w:pPr>
      <w:r>
        <w:rPr>
          <w:rFonts w:ascii="Latha" w:hAnsi="Latha" w:cs="Latha"/>
          <w:cs/>
          <w:lang w:val="en-US" w:bidi="ta-IN"/>
        </w:rPr>
        <w:t>இலக்கணச்செம்மல்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இளங்குமரனார்</w:t>
      </w:r>
    </w:p>
    <w:p w:rsidR="00187397" w:rsidRDefault="00451ACF" w:rsidP="00187397">
      <w:pPr>
        <w:pStyle w:val="body"/>
        <w:spacing w:line="236" w:lineRule="atLeast"/>
      </w:pPr>
      <w:r>
        <w:rPr>
          <w:rFonts w:ascii="Latha" w:hAnsi="Latha" w:cs="Latha"/>
          <w:cs/>
          <w:lang w:val="en-US" w:bidi="ta-IN"/>
        </w:rPr>
        <w:t>மணிவாசகர்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வெளியிட்டிருக்கின்ற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187397">
        <w:t xml:space="preserve"> </w:t>
      </w:r>
      <w:r w:rsidR="00DB04E2">
        <w:rPr>
          <w:rFonts w:ascii="Latha" w:hAnsi="Latha" w:cs="Latha"/>
          <w:b/>
          <w:bCs/>
          <w:lang w:val="en-US" w:bidi="ta-IN"/>
        </w:rPr>
        <w:t>'</w:t>
      </w:r>
      <w:r>
        <w:rPr>
          <w:rFonts w:ascii="Latha" w:hAnsi="Latha" w:cs="Latha"/>
          <w:b/>
          <w:bCs/>
          <w:cs/>
          <w:lang w:val="en-US" w:bidi="ta-IN"/>
        </w:rPr>
        <w:t>இலக்கண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வரலாறு</w:t>
      </w:r>
      <w:r w:rsidR="00DB04E2">
        <w:rPr>
          <w:rFonts w:ascii="Latha" w:hAnsi="Latha" w:cs="Latha"/>
          <w:b/>
          <w:bCs/>
          <w:lang w:val="en-US" w:bidi="ta-IN"/>
        </w:rPr>
        <w:t>'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பெருமகனாரைப்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பற்றி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மூதறிஞர்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வ.சுப.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மாணிக்கம்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செம்மல்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மெய்யப்பன்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பேராசிரியர்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மு.வை.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அரவிந்தன்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மதிப்புரையிலும்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வெளியிட்டிருக்கின்ற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தொல்காப்பியச்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சொற்பொருள்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களஞ்சியத்திலும்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பெருமகனாரைப்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பற்றிய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உரைகளைக்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காண்க.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தெளிந்த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அறிவும்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கொண்ட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கொள்கையில்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உறுதியும்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செயலில்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திருத்தமும்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வாழ்வில்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செம்மையும்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சிந்தனையும்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ஓய்விலா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உழைப்பும்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சோர்வறியாப்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பயணமும்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தன்னை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முன்னிலைப்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படுத்தாது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முன்னிலைப்படுத்தும்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பண்பும்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மிக்கவர்.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முழுப்பொழுதும்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வாழ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வாழ்வை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ஈகம்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மகனின்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தனிச்சிறப்பு.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தழுவிய</w:t>
      </w:r>
      <w:r w:rsidR="00187397">
        <w:t xml:space="preserve">  </w:t>
      </w:r>
      <w:r>
        <w:rPr>
          <w:rFonts w:ascii="Latha" w:hAnsi="Latha" w:cs="Latha"/>
          <w:cs/>
          <w:lang w:val="en-US" w:bidi="ta-IN"/>
        </w:rPr>
        <w:t>இவரின்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ஆழ்நிலை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உணர்வுகள்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எதிர்காலத்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187397">
        <w:t xml:space="preserve">  </w:t>
      </w:r>
      <w:r>
        <w:rPr>
          <w:rFonts w:ascii="Latha" w:hAnsi="Latha" w:cs="Latha"/>
          <w:cs/>
          <w:lang w:val="en-US" w:bidi="ta-IN"/>
        </w:rPr>
        <w:t>ஒரு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கலங்கரை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விளக்கமாய்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நம்புகிறேன்.</w:t>
      </w:r>
      <w:r w:rsidR="00187397">
        <w:t xml:space="preserve">  </w:t>
      </w:r>
      <w:r>
        <w:rPr>
          <w:rFonts w:ascii="Latha" w:hAnsi="Latha" w:cs="Latha"/>
          <w:cs/>
          <w:lang w:val="en-US" w:bidi="ta-IN"/>
        </w:rPr>
        <w:t>இவரால்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எழுதி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வரவிருக்கின்ற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சங்கத்தமிழ்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விளக்கத்தை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உலகிற்கு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அருஞ்செல்வமாக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வழங்க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உள்ளது.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அரும்பணிக்கு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தோன்றாத்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துணையாய்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இருப்பவர்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தவச்சாலைக்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காப்பாளர்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கங்கை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அம்மையார்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ஆவார்.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திருவள்ளுவர்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தவச்சாலைக்கு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யான்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செல்லும்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போதெல்லாம்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அன்பொழுக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வரவேற்று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ஊக்கமும்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ஆக்கமும்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தந்தவர்.</w:t>
      </w:r>
    </w:p>
    <w:p w:rsidR="00187397" w:rsidRDefault="00451ACF" w:rsidP="00187397">
      <w:pPr>
        <w:pStyle w:val="Left"/>
        <w:spacing w:before="28"/>
      </w:pPr>
      <w:r>
        <w:rPr>
          <w:rFonts w:ascii="Latha" w:hAnsi="Latha" w:cs="Latha"/>
          <w:cs/>
          <w:lang w:val="en-US" w:bidi="ta-IN"/>
        </w:rPr>
        <w:t>பண்டித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தி.வே.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கோபாலையர்</w:t>
      </w:r>
    </w:p>
    <w:p w:rsidR="00187397" w:rsidRDefault="00451ACF" w:rsidP="0018739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அறிவிலும்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அகவையிலும்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மூத்த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முதுபெரும்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தமிழறிஞர்.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காப்பியப்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பெருங்கடலுள்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மூழ்கித்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திளைத்தவர்.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பிற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ஒப்பு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நோக்கி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இரவென்றும்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பகலென்றும்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பாராது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முதுமைப்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பருவத்திலும்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உடல்நிலையைப்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பற்றிக்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கவலைப்படாது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இந்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உருவாக்கத்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திற்குத்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தன்னலமற்ற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தொண்டு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வெளியீடு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தொடர்பாகப்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புதுச்சேரியில்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இல்லம்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செல்லும்போதெல்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லாம்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துணைவியார்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அன்பு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என்னை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நெகிழ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வைத்தது.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நேரத்தில்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பெருமகனின்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வீட்டிற்குச்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சென்றாலும்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வெளியிடுகின்ற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பணியிலேயே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மூழ்கியிருந்த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இவரைக்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கண்டபோதெல்லாம்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மெய்சிலிர்த்துப்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போனேன்.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எழுதிய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தமிழிலக்கணப்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பேரகராதியையும்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விரைவில்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தமிழுல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கிற்குச்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செல்வமாக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வழங்கவுள்ளது.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இவருடைய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தம்பிமார்கள்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தி.சா.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கங்காதரன்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தி.வே.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சீனிவாசன்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பதிப்பிற்குப்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பண்டித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கோபாலையருக்குப்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பெருந்துணையாய்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பங்காற்றியவர்கள்.</w:t>
      </w:r>
    </w:p>
    <w:p w:rsidR="00187397" w:rsidRDefault="00451ACF" w:rsidP="00187397">
      <w:pPr>
        <w:pStyle w:val="Left"/>
        <w:spacing w:before="28" w:after="28"/>
      </w:pPr>
      <w:r>
        <w:rPr>
          <w:rFonts w:ascii="Latha" w:hAnsi="Latha" w:cs="Latha"/>
          <w:cs/>
          <w:lang w:val="en-US" w:bidi="ta-IN"/>
        </w:rPr>
        <w:t>புலவர்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கி.த.பச்சையப்பன்</w:t>
      </w:r>
    </w:p>
    <w:p w:rsidR="00187397" w:rsidRDefault="00451ACF" w:rsidP="0018739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தமிழகத்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தமிழாசிரியர்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மேனாள்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தலைவர்.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எந்நேரமும்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lang w:val="en-US"/>
        </w:rPr>
        <w:t>-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சிந்தையராய்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வாழ்பவர்.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ஓய்வறியா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உழைப்பாளி.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பணிக்குத்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பெருமையர்.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நுண்ணறி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வாளர்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பண்டித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வித்துவான்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கோபாலையரையும்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சா.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சீனிவாசனாரையும்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பழனிபாலசுந்தரனாரையும்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அறிமுகம்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வைத்துத்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அவர்களின்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பங்களிப்பை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செய்ததுடன்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பிழையின்றி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வெளிவருவதற்கு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மெய்ப்பும்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உதவிய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</w:p>
    <w:p w:rsidR="00187397" w:rsidRDefault="00451ACF" w:rsidP="00187397">
      <w:pPr>
        <w:pStyle w:val="Left"/>
        <w:spacing w:before="28" w:after="28"/>
      </w:pPr>
      <w:r>
        <w:rPr>
          <w:rFonts w:ascii="Latha" w:hAnsi="Latha" w:cs="Latha"/>
          <w:cs/>
          <w:lang w:val="en-US" w:bidi="ta-IN"/>
        </w:rPr>
        <w:t>முனைவர்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அரணமுறுவல்</w:t>
      </w:r>
    </w:p>
    <w:p w:rsidR="00187397" w:rsidRDefault="00451ACF" w:rsidP="0018739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எம்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தமிழ்ப்பணிக்குத்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துணையாயிருப்பவர்.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lang w:val="en-US"/>
        </w:rPr>
        <w:t>-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தமிழர்</w:t>
      </w:r>
      <w:r w:rsidR="00187397">
        <w:t xml:space="preserve"> </w:t>
      </w:r>
      <w:r>
        <w:rPr>
          <w:rFonts w:ascii="Latha" w:hAnsi="Latha" w:cs="Latha"/>
          <w:lang w:val="en-US"/>
        </w:rPr>
        <w:t>-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தமிழ்நாடு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மேன்மையுற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உழைப்பவருக்குக்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கொள்கை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வழிப்பட்ட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உறவினர்.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சாதி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மதக்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கட்டுக்குள்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அடங்காத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சிந்தையர்.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எந்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நேரமும்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பிறர்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நலன்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நாடும்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பண்பினர்.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முன்னிறுத்தித்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தன்னைப்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பின்னிறுத்தும்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உயர்பெரும்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பண்பாளர்.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மொழிஞாயிறு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பாவாணர்பால்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அளவில்லா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அன்பும்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மதிப்பும்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கொண்டவர்.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இயக்க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வளர்ச்சிப்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போக்கில்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பங்கும்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பதியத்தக்கவை.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கைபட்டும்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கண்பட்டும்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நேர்த்தியாகவும்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அச்சமைப்புடனும்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மிகச்சிறந்த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கட்டமைப்புடனும்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வருகின்றன.</w:t>
      </w:r>
    </w:p>
    <w:p w:rsidR="00187397" w:rsidRDefault="00451ACF" w:rsidP="00187397">
      <w:pPr>
        <w:pStyle w:val="Left"/>
      </w:pPr>
      <w:r>
        <w:rPr>
          <w:rFonts w:ascii="Latha" w:hAnsi="Latha" w:cs="Latha"/>
          <w:cs/>
          <w:lang w:val="en-US" w:bidi="ta-IN"/>
        </w:rPr>
        <w:t>அ.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மதிவாணன்</w:t>
      </w:r>
    </w:p>
    <w:p w:rsidR="00187397" w:rsidRDefault="00451ACF" w:rsidP="0018739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உடன்பிறவா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இளவலாய்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தோன்றாத்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துணையாயிருப்பவர்.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எனக்குச்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சோர்வு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ஏற்படும்போதெல்லாம்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கொடுத்து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நிற்பவர்.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வாழ்வின்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வளமைக்கும்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உயர்வுக்கும்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உற்றதுணையாய்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இருப்பவர்.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உரிமை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யின்பால்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கடிந்துகொண்ட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போதும்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இன்முகம்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காட்டிய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இளவல்.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கணவரின்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நண்பர்களை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அடையாளம்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கண்டு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உதவியாய்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இருப்பவர்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இவரின்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துணைவியார்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இராணி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அம்மையார்.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தனித்தமிழ்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நெறி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போற்றும்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இவ்விணையரின்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பங்கும்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பதியத்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தக்கது.</w:t>
      </w:r>
    </w:p>
    <w:p w:rsidR="00187397" w:rsidRDefault="00451ACF" w:rsidP="00187397">
      <w:pPr>
        <w:pStyle w:val="Left"/>
      </w:pPr>
      <w:r>
        <w:rPr>
          <w:rFonts w:ascii="Latha" w:hAnsi="Latha" w:cs="Latha"/>
          <w:cs/>
          <w:lang w:val="en-US" w:bidi="ta-IN"/>
        </w:rPr>
        <w:t>அயலகத்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அரவணைப்பு</w:t>
      </w:r>
    </w:p>
    <w:p w:rsidR="00187397" w:rsidRDefault="00451ACF" w:rsidP="00187397">
      <w:pPr>
        <w:pStyle w:val="body"/>
        <w:spacing w:line="240" w:lineRule="auto"/>
      </w:pPr>
      <w:r>
        <w:rPr>
          <w:rFonts w:ascii="Latha" w:hAnsi="Latha" w:cs="Latha"/>
          <w:lang w:val="en-US"/>
        </w:rPr>
        <w:t>20</w:t>
      </w:r>
      <w:r>
        <w:rPr>
          <w:rFonts w:ascii="Latha" w:hAnsi="Latha" w:cs="Latha"/>
          <w:cs/>
          <w:lang w:val="en-US" w:bidi="ta-IN"/>
        </w:rPr>
        <w:t>ஆம்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நூற்றாண்டின்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இணையற்றத்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பேரறிஞர்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மொழி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ஞாயிறு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முழுமையாக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வரலாற்றில்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முத்திரை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பதித்தது.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வரும்பணியாம்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திரைகடலோடியும்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திரவியம்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தேடச்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சென்ற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மண்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ணில்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ஓய்விலா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உழைப்பிற்கு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இடையில்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தாய்மொழியாம்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தமிழ்மொழி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மீதும்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தன்னினமாம்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இனத்தின்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மீதும்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பற்று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வடஅமெரிக்கத்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தமிழ்ச்சங்கப்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பேரவைத்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வி.ஜே.பாபு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அரிமாபுரி</w:t>
      </w:r>
      <w:r w:rsidR="00187397">
        <w:t xml:space="preserve"> </w:t>
      </w:r>
      <w:r>
        <w:rPr>
          <w:rFonts w:ascii="Latha" w:hAnsi="Latha" w:cs="Latha"/>
          <w:lang w:val="en-US"/>
        </w:rPr>
        <w:t>(</w:t>
      </w:r>
      <w:r>
        <w:rPr>
          <w:rFonts w:ascii="Latha" w:hAnsi="Latha" w:cs="Latha"/>
          <w:cs/>
          <w:lang w:val="en-US" w:bidi="ta-IN"/>
        </w:rPr>
        <w:t>சிங்கப்பூர்)</w:t>
      </w:r>
      <w:r w:rsidR="00187397">
        <w:t xml:space="preserve"> </w:t>
      </w:r>
      <w:r w:rsidR="00187397">
        <w:br/>
      </w:r>
      <w:r>
        <w:rPr>
          <w:rFonts w:ascii="Latha" w:hAnsi="Latha" w:cs="Latha"/>
          <w:cs/>
          <w:lang w:val="en-US" w:bidi="ta-IN"/>
        </w:rPr>
        <w:t>வெ.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கரு.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கோவலங்கண்ணனார்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மலேசியத்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தமிழ்நெறிக்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கழகத்தின்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தேசியத்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தலைவர்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திருமாவளவன்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துணையிருந்தனர்.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உங்கள்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கைகளில்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தவழும்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தலைநூலாம்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தொகுப்புகளின்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வெளியீட்டிற்கும்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பெருமக்களின்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அரவணைப்பு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பெரிதும்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மகிழ்வைத்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தருகிறது.</w:t>
      </w:r>
    </w:p>
    <w:p w:rsidR="00187397" w:rsidRDefault="00451ACF" w:rsidP="00187397">
      <w:pPr>
        <w:pStyle w:val="Left"/>
      </w:pPr>
      <w:r>
        <w:rPr>
          <w:rFonts w:ascii="Latha" w:hAnsi="Latha" w:cs="Latha"/>
          <w:cs/>
          <w:lang w:val="en-US" w:bidi="ta-IN"/>
        </w:rPr>
        <w:t>நூலாக்கத்திற்கு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உதவியவர்கள்</w:t>
      </w:r>
    </w:p>
    <w:p w:rsidR="00187397" w:rsidRDefault="00451ACF" w:rsidP="00187397">
      <w:pPr>
        <w:pStyle w:val="body"/>
        <w:spacing w:after="113" w:line="240" w:lineRule="auto"/>
      </w:pPr>
      <w:r>
        <w:rPr>
          <w:rFonts w:ascii="Latha" w:hAnsi="Latha" w:cs="Latha"/>
          <w:cs/>
          <w:lang w:val="en-US" w:bidi="ta-IN"/>
        </w:rPr>
        <w:t>தொல்காப்பிய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நூலைக்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கொடுத்துதவிய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பண்புநிறை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நண்பர்</w:t>
      </w:r>
      <w:r w:rsidR="00187397">
        <w:t xml:space="preserve">                  </w:t>
      </w:r>
      <w:r>
        <w:rPr>
          <w:rFonts w:ascii="Latha" w:hAnsi="Latha" w:cs="Latha"/>
          <w:cs/>
          <w:lang w:val="en-US" w:bidi="ta-IN"/>
        </w:rPr>
        <w:t>க.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குழந்தைவேலன்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திருத்தப்படிகளைப்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பார்த்து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உதவிய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ச.சீனிவாசன்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பெரும்புலவர்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பழனிபாலசுந்தரம்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திருமுரு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கன்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ஆறுமுகம்</w:t>
      </w:r>
      <w:r>
        <w:rPr>
          <w:rFonts w:ascii="Latha" w:hAnsi="Latha" w:cs="Latha"/>
          <w:lang w:val="en-US"/>
        </w:rPr>
        <w:t>,</w:t>
      </w:r>
      <w:r w:rsidR="00187397">
        <w:t xml:space="preserve">  </w:t>
      </w:r>
      <w:r>
        <w:rPr>
          <w:rFonts w:ascii="Latha" w:hAnsi="Latha" w:cs="Latha"/>
          <w:cs/>
          <w:lang w:val="en-US" w:bidi="ta-IN"/>
        </w:rPr>
        <w:t>முனைவர்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செயக்குமார்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இளங்கோ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உதயை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வீரையன்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கி.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குணத்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தொகையன்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மா.து.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இராசுகுமார்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வீ.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சிவசாமி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செல்வராசன்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மா.செ.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மதிவாணன்</w:t>
      </w:r>
      <w:r>
        <w:rPr>
          <w:rFonts w:ascii="Latha" w:hAnsi="Latha" w:cs="Latha"/>
          <w:lang w:val="en-US" w:bidi="ta-IN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கி.த.ப.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திருமாறன்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ஆகி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யோர்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உருவாக்கத்திற்குத்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தோளோடு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தோள்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நின்று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உழைத்தவர்கள்.</w:t>
      </w:r>
    </w:p>
    <w:p w:rsidR="00187397" w:rsidRDefault="00451ACF" w:rsidP="00187397">
      <w:pPr>
        <w:pStyle w:val="Left"/>
      </w:pPr>
      <w:r>
        <w:rPr>
          <w:rFonts w:ascii="Latha" w:hAnsi="Latha" w:cs="Latha"/>
          <w:cs/>
          <w:lang w:val="en-US" w:bidi="ta-IN"/>
        </w:rPr>
        <w:t>சே.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குப்புசாமி</w:t>
      </w:r>
    </w:p>
    <w:p w:rsidR="00187397" w:rsidRDefault="00451ACF" w:rsidP="0018739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இதுகாறும்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பதிப்புகளைவிட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சிறந்த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முனைவர்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அரணமுறுவலின்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வழிகாட்டுதலின்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படி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கணினி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இயக்குநர்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குப்புசாமி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அளித்த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பங்களிப்பு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வியக்கத்தக்கது.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நூற்பாவையும்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உரையையும்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சான்றுப்பாடலையும்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வரிசை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எண்களையும்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வேறுபடுத்திக்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காட்டி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அறிஞர்களின்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திருத்தக்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குறியீடுகளை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நேரில்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உள்வாங்கிக்கொண்டு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பிழையின்றி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அடித்தளமாய்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அமைந்தவர்.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பிழைகளை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நுணுகிப்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பார்த்துத்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திருத்திக்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கண்துஞ்சாது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இரவும்பகலும்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உழைத்தவர்.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இவருக்குத்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துணையாக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இருந்து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இட்ட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பணியைச்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செய்தவர்கள்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கணினி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இயக்குநர்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சரவணன்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கலையரசன்.</w:t>
      </w:r>
    </w:p>
    <w:p w:rsidR="00187397" w:rsidRDefault="00451ACF" w:rsidP="00187397">
      <w:pPr>
        <w:pStyle w:val="Left"/>
      </w:pPr>
      <w:r>
        <w:rPr>
          <w:rFonts w:ascii="Latha" w:hAnsi="Latha" w:cs="Latha"/>
          <w:cs/>
          <w:lang w:val="en-US" w:bidi="ta-IN"/>
        </w:rPr>
        <w:t>நூல்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கட்டமைப்பாளர்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தனசேகரன்</w:t>
      </w:r>
    </w:p>
    <w:p w:rsidR="00187397" w:rsidRDefault="00451ACF" w:rsidP="0018739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நூலின்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உள்ளும்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புறமும்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கட்டொழுங்காய்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உணர்வுகளைப்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புரிந்துகொண்டு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சோர்வின்றி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உழைத்தவர்.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எப்படி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கூறியதைக்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கேட்டு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அதை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அப்படியே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முடித்து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எனக்குப்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பல்லாற்றானும்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அழகிய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அச்சு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வடிவில்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வருவதற்குத்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துணையிருந்த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பிராம்ட்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அச்சகப்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பொறுப்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பாளர்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சரவணன்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வெங்கடேசுவரா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அச்சக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உரிமையாளர்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அச்சுப்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பணியர்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அனைவருக்கும்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நன்றி.</w:t>
      </w:r>
    </w:p>
    <w:p w:rsidR="00187397" w:rsidRDefault="00451ACF" w:rsidP="00187397">
      <w:pPr>
        <w:pStyle w:val="Left"/>
      </w:pPr>
      <w:r>
        <w:rPr>
          <w:rFonts w:ascii="Latha" w:hAnsi="Latha" w:cs="Latha"/>
          <w:cs/>
          <w:lang w:val="en-US" w:bidi="ta-IN"/>
        </w:rPr>
        <w:t>பாராட்டுக்குரியோர்</w:t>
      </w:r>
    </w:p>
    <w:p w:rsidR="00187397" w:rsidRDefault="00451ACF" w:rsidP="0018739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நான்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இட்ட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பணியைத்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தட்டாது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இளவல்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அரங்க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ராசன்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மாமன்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வெங்கடேசன்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மகன்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இனியன்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ஆகியோர்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வருவதற்கு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உதவியாய்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இருந்தவர்கள்.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மேலட்டை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ஓவியத்தை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மிகச்சிறந்த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வடிவமைத்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கொடுத்தவர்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ஓவியர்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புகழேந்தி.</w:t>
      </w:r>
    </w:p>
    <w:p w:rsidR="00187397" w:rsidRDefault="00451ACF" w:rsidP="00187397">
      <w:pPr>
        <w:pStyle w:val="Left"/>
      </w:pPr>
      <w:r>
        <w:rPr>
          <w:rFonts w:ascii="Latha" w:hAnsi="Latha" w:cs="Latha"/>
          <w:cs/>
          <w:lang w:val="en-US" w:bidi="ta-IN"/>
        </w:rPr>
        <w:t>தமிழர்களின்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கடமை</w:t>
      </w:r>
    </w:p>
    <w:p w:rsidR="00187397" w:rsidRDefault="00451ACF" w:rsidP="00187397">
      <w:pPr>
        <w:pStyle w:val="body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பண்பாட்டின்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புதைபொருளாய்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அமைந்த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பெருநூலை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பொருட்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செலவில்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பொருளாதார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நெருக்கடிகளுக்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கிடையில்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தமிழுலகம்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இதுவரை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கண்டிராத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அளவில்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முழுமைமிக்க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செம்பதிப்பாய்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ஒரேநேரத்தில்</w:t>
      </w:r>
      <w:r w:rsidR="00187397">
        <w:t xml:space="preserve"> </w:t>
      </w:r>
      <w:r>
        <w:rPr>
          <w:rFonts w:ascii="Latha" w:hAnsi="Latha" w:cs="Latha"/>
          <w:lang w:val="en-US"/>
        </w:rPr>
        <w:t>14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நூல்களாகத்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உலகிற்குக்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கொடுத்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துள்ளோம்.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தமிழரின்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கூறுகளை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அகழ்ந்து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காட்டும்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காப்பியம்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முன்னைப்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பழமைக்கும்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பழமையது</w:t>
      </w:r>
      <w:r>
        <w:rPr>
          <w:rFonts w:ascii="Latha" w:hAnsi="Latha" w:cs="Latha"/>
          <w:lang w:val="en-US"/>
        </w:rPr>
        <w:t>;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பின்னைப்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புதுமைக்கும்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புதுமையது.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கண்கொண்டு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பார்ப்பார்க்கு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இவற்றின்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பழமையும்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புதுமையும்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தெரியும்.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ஆய்வுலகில்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புகுவார்க்குத்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திறவுகோலாய்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அமைந்தது.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எவ்வளவு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மொழியியல்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விளக்க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தமிழர்களாகிய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நாம்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பெற்றுள்ளோம்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என்பதை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உணரும்போது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ஒருவிதப்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பெருமிதம்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மேலோங்கி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நிற்கிறது.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அறிவியல்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செல்வம்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இல்லந்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தோறும்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இருக்க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வேண்டிய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களஞ்சியம்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தொல்காப்பியமாகும்.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களஞ்சியத்தைக்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கண்போல்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வேண்டியது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தமிழர்களின்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கடமையாகும்.</w:t>
      </w:r>
    </w:p>
    <w:p w:rsidR="00187397" w:rsidRDefault="00451ACF" w:rsidP="0018739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இளந்தமிழா</w:t>
      </w:r>
      <w:r>
        <w:rPr>
          <w:rFonts w:ascii="Latha" w:hAnsi="Latha" w:cs="Latha"/>
          <w:i w:val="0"/>
          <w:iCs w:val="0"/>
          <w:lang w:val="en-US"/>
        </w:rPr>
        <w:t>,</w:t>
      </w:r>
      <w:r w:rsidR="00187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கண்விழிப்பாய்!</w:t>
      </w:r>
    </w:p>
    <w:p w:rsidR="00187397" w:rsidRDefault="00187397" w:rsidP="0018739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451ACF">
        <w:rPr>
          <w:rFonts w:ascii="Latha" w:hAnsi="Latha" w:cs="Latha"/>
          <w:i w:val="0"/>
          <w:iCs w:val="0"/>
          <w:cs/>
          <w:lang w:val="en-US" w:bidi="ta-IN"/>
        </w:rPr>
        <w:t>இறந்தொ</w:t>
      </w:r>
      <w:r>
        <w:rPr>
          <w:i w:val="0"/>
          <w:iCs w:val="0"/>
        </w:rPr>
        <w:t xml:space="preserve"> </w:t>
      </w:r>
      <w:r w:rsidR="00451ACF">
        <w:rPr>
          <w:rFonts w:ascii="Latha" w:hAnsi="Latha" w:cs="Latha"/>
          <w:i w:val="0"/>
          <w:iCs w:val="0"/>
          <w:cs/>
          <w:lang w:val="en-US" w:bidi="ta-IN"/>
        </w:rPr>
        <w:t>ழிந்த</w:t>
      </w:r>
      <w:r>
        <w:rPr>
          <w:i w:val="0"/>
          <w:iCs w:val="0"/>
        </w:rPr>
        <w:t xml:space="preserve"> </w:t>
      </w:r>
    </w:p>
    <w:p w:rsidR="00187397" w:rsidRDefault="00451ACF" w:rsidP="0018739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பண்டைநலம்</w:t>
      </w:r>
      <w:r w:rsidR="00187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புதுப்புலமை</w:t>
      </w:r>
    </w:p>
    <w:p w:rsidR="00187397" w:rsidRDefault="00187397" w:rsidP="0018739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451ACF">
        <w:rPr>
          <w:rFonts w:ascii="Latha" w:hAnsi="Latha" w:cs="Latha"/>
          <w:i w:val="0"/>
          <w:iCs w:val="0"/>
          <w:cs/>
          <w:lang w:val="en-US" w:bidi="ta-IN"/>
        </w:rPr>
        <w:t>பழம்பெருமை</w:t>
      </w:r>
      <w:r>
        <w:rPr>
          <w:i w:val="0"/>
          <w:iCs w:val="0"/>
        </w:rPr>
        <w:t xml:space="preserve"> </w:t>
      </w:r>
      <w:r w:rsidR="00451ACF">
        <w:rPr>
          <w:rFonts w:ascii="Latha" w:hAnsi="Latha" w:cs="Latha"/>
          <w:i w:val="0"/>
          <w:iCs w:val="0"/>
          <w:cs/>
          <w:lang w:val="en-US" w:bidi="ta-IN"/>
        </w:rPr>
        <w:t>அனைத்தையும்</w:t>
      </w:r>
      <w:r>
        <w:rPr>
          <w:i w:val="0"/>
          <w:iCs w:val="0"/>
        </w:rPr>
        <w:t xml:space="preserve"> </w:t>
      </w:r>
      <w:r w:rsidR="00451ACF">
        <w:rPr>
          <w:rFonts w:ascii="Latha" w:hAnsi="Latha" w:cs="Latha"/>
          <w:i w:val="0"/>
          <w:iCs w:val="0"/>
          <w:cs/>
          <w:lang w:val="en-US" w:bidi="ta-IN"/>
        </w:rPr>
        <w:t>நீ</w:t>
      </w:r>
    </w:p>
    <w:p w:rsidR="00187397" w:rsidRDefault="00187397" w:rsidP="00187397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451ACF">
        <w:rPr>
          <w:rFonts w:ascii="Latha" w:hAnsi="Latha" w:cs="Latha"/>
          <w:i w:val="0"/>
          <w:iCs w:val="0"/>
          <w:cs/>
          <w:lang w:val="en-US" w:bidi="ta-IN"/>
        </w:rPr>
        <w:t>படைப்பாய்!</w:t>
      </w:r>
      <w:r>
        <w:rPr>
          <w:i w:val="0"/>
          <w:iCs w:val="0"/>
        </w:rPr>
        <w:t xml:space="preserve"> </w:t>
      </w:r>
      <w:r w:rsidR="00451ACF">
        <w:rPr>
          <w:rFonts w:ascii="Latha" w:hAnsi="Latha" w:cs="Latha"/>
          <w:i w:val="0"/>
          <w:iCs w:val="0"/>
          <w:lang w:val="en-US"/>
        </w:rPr>
        <w:t>.......</w:t>
      </w:r>
    </w:p>
    <w:p w:rsidR="00187397" w:rsidRDefault="00451ACF" w:rsidP="0018739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இதுதான்</w:t>
      </w:r>
      <w:r w:rsidR="00187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நீ</w:t>
      </w:r>
      <w:r w:rsidR="00187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செயத்தக்க</w:t>
      </w:r>
    </w:p>
    <w:p w:rsidR="00187397" w:rsidRDefault="00187397" w:rsidP="0018739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451ACF">
        <w:rPr>
          <w:rFonts w:ascii="Latha" w:hAnsi="Latha" w:cs="Latha"/>
          <w:i w:val="0"/>
          <w:iCs w:val="0"/>
          <w:cs/>
          <w:lang w:val="en-US" w:bidi="ta-IN"/>
        </w:rPr>
        <w:t>எப்பணிக்கும்</w:t>
      </w:r>
      <w:r>
        <w:rPr>
          <w:i w:val="0"/>
          <w:iCs w:val="0"/>
        </w:rPr>
        <w:t xml:space="preserve"> </w:t>
      </w:r>
      <w:r w:rsidR="00451ACF">
        <w:rPr>
          <w:rFonts w:ascii="Latha" w:hAnsi="Latha" w:cs="Latha"/>
          <w:i w:val="0"/>
          <w:iCs w:val="0"/>
          <w:cs/>
          <w:lang w:val="en-US" w:bidi="ta-IN"/>
        </w:rPr>
        <w:t>முதற்பணியாம்</w:t>
      </w:r>
    </w:p>
    <w:p w:rsidR="00187397" w:rsidRDefault="00187397" w:rsidP="00187397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451ACF">
        <w:rPr>
          <w:rFonts w:ascii="Latha" w:hAnsi="Latha" w:cs="Latha"/>
          <w:i w:val="0"/>
          <w:iCs w:val="0"/>
          <w:cs/>
          <w:lang w:val="en-US" w:bidi="ta-IN"/>
        </w:rPr>
        <w:t>எழுக</w:t>
      </w:r>
      <w:r>
        <w:rPr>
          <w:i w:val="0"/>
          <w:iCs w:val="0"/>
        </w:rPr>
        <w:t xml:space="preserve"> </w:t>
      </w:r>
      <w:r w:rsidR="00451ACF">
        <w:rPr>
          <w:rFonts w:ascii="Latha" w:hAnsi="Latha" w:cs="Latha"/>
          <w:i w:val="0"/>
          <w:iCs w:val="0"/>
          <w:cs/>
          <w:lang w:val="en-US" w:bidi="ta-IN"/>
        </w:rPr>
        <w:t>நன்றே!</w:t>
      </w:r>
    </w:p>
    <w:p w:rsidR="00187397" w:rsidRDefault="00451ACF" w:rsidP="00187397">
      <w:pPr>
        <w:pStyle w:val="Bodytext"/>
        <w:ind w:firstLine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என்ற</w:t>
      </w:r>
      <w:r w:rsidR="00187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பாவேந்தர்</w:t>
      </w:r>
      <w:r w:rsidR="00187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வரிகளை</w:t>
      </w:r>
      <w:r w:rsidR="0018739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val="en-US" w:bidi="ta-IN"/>
        </w:rPr>
        <w:t>நினைவுகூர்வோம்.</w:t>
      </w:r>
    </w:p>
    <w:p w:rsidR="00187397" w:rsidRDefault="00451ACF" w:rsidP="00187397">
      <w:pPr>
        <w:pStyle w:val="Bodytext"/>
        <w:spacing w:after="0"/>
        <w:jc w:val="right"/>
        <w:rPr>
          <w:i w:val="0"/>
          <w:iCs w:val="0"/>
        </w:rPr>
      </w:pP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val="en-US" w:bidi="ta-IN"/>
        </w:rPr>
        <w:t>கோ.</w:t>
      </w:r>
      <w:r w:rsidR="00187397">
        <w:rPr>
          <w:b/>
          <w:bCs/>
          <w:i w:val="0"/>
          <w:iCs w:val="0"/>
          <w:sz w:val="24"/>
          <w:szCs w:val="24"/>
        </w:rPr>
        <w:t xml:space="preserve"> </w:t>
      </w: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val="en-US" w:bidi="ta-IN"/>
        </w:rPr>
        <w:t>இளவழகன்</w:t>
      </w:r>
    </w:p>
    <w:p w:rsidR="00187397" w:rsidRDefault="00451ACF" w:rsidP="00187397">
      <w:pPr>
        <w:pStyle w:val="Bodytext"/>
        <w:jc w:val="right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val="en-US" w:bidi="ta-IN"/>
        </w:rPr>
        <w:t>பதிப்பாளர்</w:t>
      </w:r>
    </w:p>
    <w:p w:rsidR="00187397" w:rsidRDefault="00451ACF" w:rsidP="00187397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val="en-US" w:bidi="ta-IN"/>
        </w:rPr>
        <w:t>குறுக்க</w:t>
      </w:r>
      <w:r w:rsidR="00187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அகத்.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அகத்திணையியல்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அகம்.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அகநானூறு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ஐங்குறு.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ஐங்குறுநூறு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ஐந்தினை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ஐந்திணையைம்பது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கலி.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கலித்தொகை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கார்நாற்.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கார்நாற்பது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குறள்.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திருக்குறள்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குறிஞ்சிப்.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குறிஞ்சிப்பாட்டு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குறுந்.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குறுந்தொகை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சிலப்.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ஆய்ச்.</w:t>
      </w:r>
      <w:r w:rsidR="00187397">
        <w:rPr>
          <w:i w:val="0"/>
          <w:iCs w:val="0"/>
          <w:sz w:val="18"/>
          <w:szCs w:val="18"/>
        </w:rPr>
        <w:t xml:space="preserve"> 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சிலப்பதிகாரம்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ஆய்ச்சியர்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குரவை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சிலப்.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கானல்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சிலப்பதிகாரம்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கானல்வரி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சூளா.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கல்யாண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சூளாமணி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கல்யாணச்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சருக்கம்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சூளா.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சீயவதை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சூளாமணி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சீயவதைச்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சருக்கம்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சூளா.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நகர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சூளாமணி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நகரச்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சருக்கம்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செய்.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செய்யுளியல்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சொல்.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சொல்லதிகாரம்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தண்டி.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தண்டியலங்காரம்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திணைமாலை.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திணைமாலை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நூற்றைம்பது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நற்.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நற்றிணை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நாலடி.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நாலடியார்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பட்டினப்.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பட்டினப்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பாலை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பதிற்றுப்.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பதிற்றுப்பத்து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பரி.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பரிபாடல்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பு.வெ.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புறப்பொருள்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வெண்பாமாலை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புறம்.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புறநானூறு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பொருந.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பொருநராற்றுப்படை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மணிமே.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மணிமேகலை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மதுரைக்.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மதுரைக்காஞ்சி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மலைபடு.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மலைபடுகடாம்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முத்தொள்.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முத்தொள்ளாயிரம்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  <w:rPr>
          <w:i w:val="0"/>
          <w:iCs w:val="0"/>
          <w:sz w:val="18"/>
          <w:szCs w:val="18"/>
        </w:rPr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முருகு.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திருமுருகாற்றுப்படை</w:t>
      </w:r>
    </w:p>
    <w:p w:rsidR="00187397" w:rsidRDefault="00451ACF" w:rsidP="00187397">
      <w:pPr>
        <w:pStyle w:val="Bodytext"/>
        <w:tabs>
          <w:tab w:val="clear" w:pos="5896"/>
          <w:tab w:val="left" w:pos="1701"/>
        </w:tabs>
        <w:spacing w:after="28"/>
        <w:ind w:firstLine="0"/>
      </w:pP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யா.வி.மேற்.</w:t>
      </w:r>
      <w:r w:rsidR="00187397">
        <w:rPr>
          <w:i w:val="0"/>
          <w:iCs w:val="0"/>
          <w:sz w:val="18"/>
          <w:szCs w:val="18"/>
        </w:rPr>
        <w:tab/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யாப்பருங்கல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விருத்தி</w:t>
      </w:r>
      <w:r w:rsidR="00187397">
        <w:rPr>
          <w:i w:val="0"/>
          <w:iCs w:val="0"/>
          <w:sz w:val="18"/>
          <w:szCs w:val="18"/>
        </w:rPr>
        <w:t xml:space="preserve"> </w:t>
      </w:r>
      <w:r>
        <w:rPr>
          <w:rFonts w:ascii="Latha" w:hAnsi="Latha" w:cs="Latha"/>
          <w:i w:val="0"/>
          <w:iCs w:val="0"/>
          <w:sz w:val="18"/>
          <w:szCs w:val="18"/>
          <w:cs/>
          <w:lang w:val="en-US" w:bidi="ta-IN"/>
        </w:rPr>
        <w:t>மேற்கோள்</w:t>
      </w:r>
    </w:p>
    <w:p w:rsidR="00187397" w:rsidRDefault="00451ACF" w:rsidP="00187397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வாழ்வியல்</w:t>
      </w:r>
      <w:r w:rsidR="00187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விளக்கம்</w:t>
      </w:r>
    </w:p>
    <w:p w:rsidR="00187397" w:rsidRDefault="00451ACF" w:rsidP="00187397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தமிழன்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பிறந்தகமாகிய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குமரிக்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கண்டத்தைக்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கொடுங்கடல்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கொண்டமையால்</w:t>
      </w:r>
      <w:r>
        <w:rPr>
          <w:rFonts w:ascii="Latha" w:hAnsi="Latha" w:cs="Latha"/>
          <w:lang w:val="en-US" w:bidi="kn-IN"/>
        </w:rPr>
        <w:t>,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பல்லாயிரம்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இலக்கண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-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இலக்கிய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lang w:val="en-US" w:bidi="kn-IN"/>
        </w:rPr>
        <w:t>-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கலை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அழிந்துபட்டன.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அவற்றின்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எச்சமாக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நமக்கு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வாய்த்த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ஒரேவொரு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தொல்காப்பியம்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ஆகும்.</w:t>
      </w:r>
    </w:p>
    <w:p w:rsidR="00187397" w:rsidRDefault="00451ACF" w:rsidP="00187397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அம்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மூலமுதல்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கொண்டு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கிளர்ந்தனவே</w:t>
      </w:r>
      <w:r>
        <w:rPr>
          <w:rFonts w:ascii="Latha" w:hAnsi="Latha" w:cs="Latha"/>
          <w:lang w:val="en-US" w:bidi="kn-IN"/>
        </w:rPr>
        <w:t>,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பாட்டு</w:t>
      </w:r>
      <w:r w:rsidR="0018739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தொகை</w:t>
      </w:r>
      <w:r w:rsidR="0018739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கணக்கு</w:t>
      </w:r>
      <w:r w:rsidR="0018739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காவியம்</w:t>
      </w:r>
      <w:r w:rsidR="0018739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சிற்றிலக்கியம்</w:t>
      </w:r>
      <w:r w:rsidR="0018739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இலக்கணம்</w:t>
      </w:r>
      <w:r w:rsidR="0018739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நிகண்டு</w:t>
      </w:r>
      <w:r w:rsidR="0018739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உரைநடை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பல்வகை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நூல்களாம்.</w:t>
      </w:r>
    </w:p>
    <w:p w:rsidR="00187397" w:rsidRDefault="00451ACF" w:rsidP="00187397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அன்றியும்</w:t>
      </w:r>
      <w:r>
        <w:rPr>
          <w:rFonts w:ascii="Latha" w:hAnsi="Latha" w:cs="Latha"/>
          <w:lang w:val="en-US" w:bidi="kn-IN"/>
        </w:rPr>
        <w:t>,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தொன்மை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முன்மை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பண்பாடு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மரபு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என்பவற்றின்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சான்றாக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இன்றும்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திகழ்ந்துவரும்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நூலும்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அதுவேயாம்.</w:t>
      </w:r>
    </w:p>
    <w:p w:rsidR="00187397" w:rsidRDefault="00451ACF" w:rsidP="00187397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cs/>
          <w:lang w:val="en-US" w:bidi="ta-IN"/>
        </w:rPr>
        <w:t>அந்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நூலின்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வாழ்வியல்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விளக்கம்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விரிவுமிக்கது.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அதனை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ஓரளவான்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அறிந்து</w:t>
      </w:r>
      <w:r>
        <w:rPr>
          <w:rFonts w:ascii="Latha" w:hAnsi="Latha" w:cs="Latha"/>
          <w:lang w:val="en-US" w:bidi="kn-IN"/>
        </w:rPr>
        <w:t>,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பேரளவான்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விரித்துக்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கொள்ளு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மாறு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தொல்காப்பிய</w:t>
      </w:r>
      <w:r w:rsidR="0018739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வாழ்வியல்</w:t>
      </w:r>
      <w:r w:rsidR="00187397">
        <w:rPr>
          <w:rFonts w:ascii="LT-TM-Anita" w:hAnsi="LT-TM-Anita" w:cs="LT-TM-Anita"/>
          <w:b/>
          <w:bCs/>
          <w:lang w:bidi="kn-IN"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விளக்கம்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இதனொடும்</w:t>
      </w:r>
      <w:r w:rsidR="00187397">
        <w:rPr>
          <w:rFonts w:ascii="LT-TM-Anita" w:hAnsi="LT-TM-Anita" w:cs="LT-TM-Anita"/>
          <w:lang w:bidi="kn-IN"/>
        </w:rPr>
        <w:t xml:space="preserve"> </w:t>
      </w:r>
      <w:r>
        <w:rPr>
          <w:rFonts w:ascii="Latha" w:hAnsi="Latha" w:cs="Latha"/>
          <w:cs/>
          <w:lang w:val="en-US" w:bidi="ta-IN"/>
        </w:rPr>
        <w:t>இணைக்கப்பட்டுளது!</w:t>
      </w:r>
    </w:p>
    <w:p w:rsidR="00187397" w:rsidRDefault="00451ACF" w:rsidP="00187397">
      <w:pPr>
        <w:autoSpaceDE w:val="0"/>
        <w:autoSpaceDN w:val="0"/>
        <w:adjustRightInd w:val="0"/>
        <w:spacing w:before="113" w:after="0" w:line="240" w:lineRule="auto"/>
        <w:ind w:left="283" w:right="283" w:firstLine="567"/>
        <w:jc w:val="both"/>
        <w:rPr>
          <w:rFonts w:ascii="LT-TM-Anita" w:hAnsi="LT-TM-Anita" w:cs="LT-TM-Anita"/>
          <w:b/>
          <w:bCs/>
          <w:i/>
          <w:iCs/>
          <w:lang w:bidi="kn-IN"/>
        </w:rPr>
      </w:pPr>
      <w:r>
        <w:rPr>
          <w:rFonts w:ascii="Latha" w:hAnsi="Latha" w:cs="Latha"/>
          <w:cs/>
          <w:lang w:val="en-US" w:bidi="ta-IN"/>
        </w:rPr>
        <w:t>வெள்ளத்(து)</w:t>
      </w:r>
      <w:r w:rsidR="00187397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அணையாம்</w:t>
      </w:r>
      <w:r w:rsidR="00187397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காப்பியமே</w:t>
      </w:r>
    </w:p>
    <w:p w:rsidR="00187397" w:rsidRDefault="00451ACF" w:rsidP="00187397">
      <w:pPr>
        <w:autoSpaceDE w:val="0"/>
        <w:autoSpaceDN w:val="0"/>
        <w:adjustRightInd w:val="0"/>
        <w:spacing w:after="113" w:line="240" w:lineRule="auto"/>
        <w:ind w:left="283" w:right="283" w:firstLine="680"/>
        <w:jc w:val="both"/>
        <w:rPr>
          <w:rFonts w:ascii="LT-TM-Anita" w:hAnsi="LT-TM-Anita" w:cs="LT-TM-Anita"/>
          <w:lang w:bidi="kn-IN"/>
        </w:rPr>
      </w:pPr>
      <w:r>
        <w:rPr>
          <w:rFonts w:ascii="Latha" w:hAnsi="Latha" w:cs="Latha"/>
          <w:b/>
          <w:bCs/>
          <w:i/>
          <w:iCs/>
          <w:cs/>
          <w:lang w:val="en-US" w:bidi="ta-IN"/>
        </w:rPr>
        <w:t>வேண்டும்</w:t>
      </w:r>
      <w:r w:rsidR="00187397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தமிழ்க்குன்</w:t>
      </w:r>
      <w:r w:rsidR="00187397">
        <w:rPr>
          <w:rFonts w:ascii="LT-TM-Anita" w:hAnsi="LT-TM-Anita" w:cs="LT-TM-Anita"/>
          <w:b/>
          <w:bCs/>
          <w:i/>
          <w:iCs/>
          <w:lang w:bidi="kn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val="en-US" w:bidi="ta-IN"/>
        </w:rPr>
        <w:t>காப்பியமே!</w:t>
      </w:r>
    </w:p>
    <w:p w:rsidR="00187397" w:rsidRDefault="00451ACF" w:rsidP="00187397">
      <w:pPr>
        <w:pStyle w:val="head"/>
        <w:spacing w:after="113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அறிஞர்கள்</w:t>
      </w:r>
      <w:r w:rsidR="00187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பார்வையில்</w:t>
      </w:r>
      <w:r w:rsidR="0018739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val="en-US" w:bidi="ta-IN"/>
        </w:rPr>
        <w:t>பதிப்பாளர்</w:t>
      </w:r>
    </w:p>
    <w:p w:rsidR="00187397" w:rsidRDefault="00451ACF" w:rsidP="00187397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பைந்தமிழுக்குப்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தேடித்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தந்தவர்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பாவாணர்.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அழகுறத்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தொகுத்து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வெளியிட்டமைக்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இளவழகனார்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பாவாணரை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மீண்டும்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உயிர்த்தெழச்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செய்துவிட்டார்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கருதுகிறேன்.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அந்தச்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சிறப்பும்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இளவழகனா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ருக்கு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கடந்த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ஆண்டு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187397">
        <w:t xml:space="preserve"> </w:t>
      </w:r>
      <w:r>
        <w:rPr>
          <w:rFonts w:ascii="Latha" w:hAnsi="Latha" w:cs="Latha"/>
          <w:lang w:val="en-US"/>
        </w:rPr>
        <w:t>38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பதிப்பித்த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அவர்கள்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இவ்வாண்டு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மீதி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மற்றும்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வடிவம்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பெறாதவற்றையும்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வெளிக்கொணர்ந்தமையைப்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பாராட்டுகிறேன்.</w:t>
      </w:r>
    </w:p>
    <w:p w:rsidR="00187397" w:rsidRDefault="00451ACF" w:rsidP="00187397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இந்தி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மேலீடு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மண்ணில்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காலூன்றி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நிலைபெற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முயன்ற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அறுபதுகளில்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இந்தியை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வேரோடும்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வேரடி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மண்ணோடும்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வீழ்த்த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வேண்டும்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வீறுகொண்டெழுந்த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நல்லிளஞ்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சிங்கங்களுக்கு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நான்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தலைமையேற்று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சிறைப்பட்ட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காலத்தில்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சொந்த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ஊரான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உரத்த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நாட்டுப்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பகுதியில்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செயலாற்றிச்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சிறைப்பட்டவர்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அருமை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இளவல்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காவலர்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அவர்கள்.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வாயிலாகப்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பாவாணரின்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மறுபதிப்புச்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டுள்ள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தமிழ்மொழி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இன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நாட்டுணர்வு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மிக்க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திரு.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அவர்களின்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பாராட்டிற்குரியது</w:t>
      </w:r>
      <w:r>
        <w:rPr>
          <w:rFonts w:ascii="Latha" w:hAnsi="Latha" w:cs="Latha"/>
          <w:lang w:val="en-US"/>
        </w:rPr>
        <w:t>;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பெருமைக்குரியது.</w:t>
      </w:r>
    </w:p>
    <w:p w:rsidR="00187397" w:rsidRDefault="00451ACF" w:rsidP="0018739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kn-IN"/>
        </w:rPr>
      </w:pP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முனைவர்</w:t>
      </w:r>
      <w:r w:rsidR="00187397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கா.</w:t>
      </w:r>
      <w:r w:rsidR="00187397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காளிமுத்து</w:t>
      </w:r>
    </w:p>
    <w:p w:rsidR="00187397" w:rsidRDefault="00451ACF" w:rsidP="0018739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பேரவைத்</w:t>
      </w:r>
      <w:r w:rsidR="00187397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தலைவர்</w:t>
      </w:r>
    </w:p>
    <w:p w:rsidR="00187397" w:rsidRDefault="00451ACF" w:rsidP="00187397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தமிழக</w:t>
      </w:r>
      <w:r w:rsidR="00187397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சட்டப்பேரவை</w:t>
      </w:r>
    </w:p>
    <w:p w:rsidR="00187397" w:rsidRDefault="00451ACF" w:rsidP="00187397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இனவுணர்வோடு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தமிழுக்கு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ஆக்கம்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சேர்த்தவர்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பாவாணர்.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எடுப்புடனும்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அழகாகவும்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முறையில்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புதுப்பித்த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இளவழகன்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ஆழநோக்கி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அடக்கத்துடன்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பணியாற்றுபவர்.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அவருடைய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இந்தப்பணியால்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இக்காலத்தவர்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மட்டுமன்றி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வருங்காலத்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தலைமுறையினரும்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பயன்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பெறுவர்.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அதனால்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சமுதாயத்திற்கு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லாபத்தை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உண்டாக்கி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யிருக்கிறார்.</w:t>
      </w:r>
    </w:p>
    <w:p w:rsidR="00187397" w:rsidRDefault="00451ACF" w:rsidP="0018739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தமிழர்</w:t>
      </w:r>
      <w:r w:rsidR="00187397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தலைவர்</w:t>
      </w:r>
      <w:r w:rsidR="00187397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கி.</w:t>
      </w:r>
      <w:r w:rsidR="00187397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வீரமணி</w:t>
      </w:r>
    </w:p>
    <w:p w:rsidR="00187397" w:rsidRDefault="00451ACF" w:rsidP="00187397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திராவிடர்</w:t>
      </w:r>
      <w:r w:rsidR="00187397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கழகம்</w:t>
      </w:r>
    </w:p>
    <w:p w:rsidR="00187397" w:rsidRDefault="00451ACF" w:rsidP="00187397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தமிழ்மண்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தமிழ்மண்ணுக்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தமிழினத்திற்கும்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அரணாக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தேர்ந்தெடுத்து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தொடக்கநாள்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முதலே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கொண்டமை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 w:rsidR="00DB04E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தமிழின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DB04E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யெனக்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கொள்ளத்தக்கதாம்....</w:t>
      </w:r>
    </w:p>
    <w:p w:rsidR="00187397" w:rsidRDefault="00451ACF" w:rsidP="00187397">
      <w:pPr>
        <w:pStyle w:val="bodytext0"/>
        <w:spacing w:line="240" w:lineRule="auto"/>
      </w:pPr>
      <w:r>
        <w:rPr>
          <w:rFonts w:ascii="Latha" w:hAnsi="Latha" w:cs="Latha"/>
          <w:cs/>
          <w:lang w:val="en-US" w:bidi="ta-IN"/>
        </w:rPr>
        <w:t>தமிழ்மண்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187397">
        <w:t xml:space="preserve"> </w:t>
      </w:r>
      <w:r w:rsidR="00DB04E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கருவிநூல்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DB04E2">
        <w:rPr>
          <w:rFonts w:ascii="Latha" w:hAnsi="Latha" w:cs="Latha"/>
          <w:lang w:val="en-US" w:bidi="ta-IN"/>
        </w:rPr>
        <w:t>'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பெருமைக்கு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உரியதாய்த்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திகழ்கின்றது.</w:t>
      </w:r>
    </w:p>
    <w:p w:rsidR="00187397" w:rsidRDefault="00451ACF" w:rsidP="00187397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நூலாக்க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ஆர்வம்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போலவே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வெளியீட்டு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ஆர்வமும்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உடையாரே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இத்தகு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இயலும்.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ஏனெனில்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கதை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ஐந்நூறு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ஆயிரம்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பதிப்பகங்களும்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ஓரிரு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கருவிநூல்களை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காணல்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அருமையாம்.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ஆனால்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தமிழ்மண்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பதிப்பகம்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எல்லாமும்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கருவி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நூல்களாகவே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இருத்தல்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செயற்கரிய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செழும்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செயலாம்.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பெயருக்கு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ஏற்பத்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தமிழ்மண்ணுக்கும்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தமிழ்மொழிக்கும்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தமிழினத்திற்கும்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அரணாக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அமையும்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மட்டுமே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தேர்ந்தெடுத்து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வெளியிடுதலைத்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தொடக்க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நாள்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முதலே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கொண்டமை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 w:rsidR="00DB04E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தமிழின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</w:t>
      </w:r>
      <w:r w:rsidR="00DB04E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யெனக்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கொள்ளத்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தக்கதாம்.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இப்பொத்தக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வாணிகம்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வாணிகம்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செய்வார்க்கு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வாய்த்ததோர்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வாணிகமும்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என்னும்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பாராட்டுக்கும்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உரியதாம்.</w:t>
      </w:r>
    </w:p>
    <w:p w:rsidR="00187397" w:rsidRDefault="00451ACF" w:rsidP="00187397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தமிழ்மண்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உரிமையாளர்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திரு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இளவழகனார்</w:t>
      </w:r>
      <w:r>
        <w:rPr>
          <w:rFonts w:ascii="Latha" w:hAnsi="Latha" w:cs="Latha"/>
          <w:b/>
          <w:bCs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திருவள்ளு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குறித்த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ஓர்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அதிகாரத்தைத்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தேர்ந்த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கடைப்பிடியாகக்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கொண்டவர்.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அவ்வதிகாரம்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 w:rsidR="00DB04E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பெரியாரைத்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துணைக்கோடல்</w:t>
      </w:r>
      <w:r w:rsidR="00DB04E2">
        <w:rPr>
          <w:rFonts w:ascii="Latha" w:hAnsi="Latha" w:cs="Latha"/>
          <w:b/>
          <w:bCs/>
          <w:lang w:val="en-US" w:bidi="ta-IN"/>
        </w:rPr>
        <w:t>'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என்பது.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புலமை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நலம்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சான்ற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துணையே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அவர்தம்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ஊற்றமும்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உதவியுமாய்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அமைந்து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உலகளாவிய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பெருமையைச்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செய்கின்றதாம்.</w:t>
      </w:r>
    </w:p>
    <w:p w:rsidR="00187397" w:rsidRDefault="00451ACF" w:rsidP="00187397">
      <w:pPr>
        <w:pStyle w:val="bodytext0"/>
        <w:spacing w:line="236" w:lineRule="atLeast"/>
      </w:pPr>
      <w:r>
        <w:rPr>
          <w:rFonts w:ascii="Latha" w:hAnsi="Latha" w:cs="Latha"/>
          <w:cs/>
          <w:lang w:val="en-US" w:bidi="ta-IN"/>
        </w:rPr>
        <w:t>பாவாணர்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மூலம்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இனமான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மீட்புப்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பணியை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இளவழகனார்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வருகிறார்.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தமிழ்மண்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பெயரில்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உள்ள</w:t>
      </w:r>
      <w:r w:rsidR="00187397">
        <w:t xml:space="preserve"> </w:t>
      </w:r>
      <w:r w:rsidR="00DB04E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மண்</w:t>
      </w:r>
      <w:r w:rsidR="00DB04E2">
        <w:rPr>
          <w:rFonts w:ascii="Latha" w:hAnsi="Latha" w:cs="Latha"/>
          <w:lang w:val="en-US" w:bidi="ta-IN"/>
        </w:rPr>
        <w:t>'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சொல்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செறிவு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மணம்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மருவுதல்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நல்ல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பண்பாடுகள்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கலத்தல்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பொருள்களை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உள்ளடக்கியுள்ளது.</w:t>
      </w:r>
    </w:p>
    <w:p w:rsidR="00187397" w:rsidRDefault="00451ACF" w:rsidP="0018739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இலக்கணப்</w:t>
      </w:r>
      <w:r w:rsidR="00187397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sz w:val="20"/>
          <w:szCs w:val="20"/>
          <w:cs/>
          <w:lang w:val="en-US" w:bidi="ta-IN"/>
        </w:rPr>
        <w:t>புலவர்</w:t>
      </w:r>
      <w:r w:rsidR="00187397">
        <w:rPr>
          <w:rFonts w:ascii="LT-TM-Roja" w:hAnsi="LT-TM-Roja" w:cs="LT-TM-Roja"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இரா.</w:t>
      </w:r>
      <w:r w:rsidR="00187397">
        <w:rPr>
          <w:rFonts w:ascii="LT-TM-Roja" w:hAnsi="LT-TM-Roja" w:cs="LT-TM-Roja"/>
          <w:b/>
          <w:bCs/>
          <w:sz w:val="20"/>
          <w:szCs w:val="20"/>
          <w:lang w:bidi="kn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val="en-US" w:bidi="ta-IN"/>
        </w:rPr>
        <w:t>இளங்குமரனார்</w:t>
      </w:r>
    </w:p>
    <w:p w:rsidR="00187397" w:rsidRDefault="00451ACF" w:rsidP="00187397">
      <w:pPr>
        <w:autoSpaceDE w:val="0"/>
        <w:autoSpaceDN w:val="0"/>
        <w:adjustRightInd w:val="0"/>
        <w:spacing w:after="113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kn-IN"/>
        </w:rPr>
      </w:pPr>
      <w:r>
        <w:rPr>
          <w:rFonts w:ascii="Latha" w:hAnsi="Latha" w:cs="Latha"/>
          <w:sz w:val="20"/>
          <w:szCs w:val="20"/>
          <w:cs/>
          <w:lang w:val="en-US" w:bidi="ta-IN"/>
        </w:rPr>
        <w:t>திருச்சிராப்பள்ளி</w:t>
      </w:r>
    </w:p>
    <w:p w:rsidR="00187397" w:rsidRDefault="00451ACF" w:rsidP="00187397">
      <w:pPr>
        <w:pStyle w:val="bodytext0"/>
        <w:spacing w:after="0" w:line="236" w:lineRule="atLeast"/>
      </w:pPr>
      <w:r>
        <w:rPr>
          <w:rFonts w:ascii="Latha" w:hAnsi="Latha" w:cs="Latha"/>
          <w:cs/>
          <w:lang w:val="en-US" w:bidi="ta-IN"/>
        </w:rPr>
        <w:t>பள்ளி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மாணவப்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பருவத்திலேயே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இந்தித்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திணிப்பு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எதிர்ப்புப்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போரில்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செய்யப்பெற்ற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தறுகண்ணர்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கோ.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இளவழகன்.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பெரிதினும்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பெரிதாய</w:t>
      </w:r>
      <w:r w:rsidR="00187397">
        <w:t xml:space="preserve"> </w:t>
      </w:r>
      <w:r>
        <w:rPr>
          <w:rFonts w:ascii="Latha" w:hAnsi="Latha" w:cs="Latha"/>
          <w:lang w:val="en-US"/>
        </w:rPr>
        <w:t>-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அரிதினும்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அரிதாய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மேற்கொள்வதில்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எவர்க்கும்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முதல்வராய்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முன்நிற்பவர்.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ஆபிரகாம்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பண்டிதரின்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கருணாமிருத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சாகரத்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அளவுப்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கருதி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அஞ்சித்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தயங்காமல்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துணிந்து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மறுவெளியீடு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இவர்க்கு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உண்டு.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பாவாணர்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படைப்புகள்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அனைத்தையும்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ஒரு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சேர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வெளியிட்டமை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தமிழ்ப்பதிப்புலகம்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காணாத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பன்மொழிப்புலவர்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கா.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அப்பாத்துரையார்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அறிஞர்</w:t>
      </w:r>
      <w:r w:rsidR="00187397">
        <w:t xml:space="preserve">  </w:t>
      </w:r>
      <w:r>
        <w:rPr>
          <w:rFonts w:ascii="Latha" w:hAnsi="Latha" w:cs="Latha"/>
          <w:cs/>
          <w:lang w:val="en-US" w:bidi="ta-IN"/>
        </w:rPr>
        <w:t>ந.சி.கந்தையா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ஆகியோரின்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மறுமலர்ச்சிக்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களமாகிய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படைப்புகளை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யெல்லாம்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தேடியெடுத்து</w:t>
      </w:r>
      <w:r w:rsidR="00187397">
        <w:t xml:space="preserve"> </w:t>
      </w:r>
      <w:r w:rsidR="00DB04E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இந்தா</w:t>
      </w:r>
      <w:r w:rsidR="00DB04E2">
        <w:rPr>
          <w:rFonts w:ascii="Latha" w:hAnsi="Latha" w:cs="Latha"/>
          <w:lang w:val="en-US" w:bidi="ta-IN"/>
        </w:rPr>
        <w:t>'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உலகுக்குத்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தந்தவர்.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பிழைகளற்ற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நறும்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பதிப்புகளாக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நூல்களை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எடுத்துக்கொள்ளும்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அக்கறை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தனித்துப்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பாராட்டத்தக்கது.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தமிழ்க்கடல்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புலவர்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இரா.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இளங்குமரனாரின்</w:t>
      </w:r>
      <w:r w:rsidR="00187397">
        <w:t xml:space="preserve"> </w:t>
      </w:r>
      <w:r w:rsidR="00DB04E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தொல்காப்பியச்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சொற்பொருள்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களஞ்சியத்தை</w:t>
      </w:r>
      <w:r w:rsidR="00DB04E2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ச்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செப்பமாக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வெளியிடுவதில்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அவர்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மேற்கொள்ளும்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முயற்சிகளை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அண்மையிலிருந்து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அறிந்தவன்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நான்.</w:t>
      </w:r>
    </w:p>
    <w:p w:rsidR="00187397" w:rsidRDefault="00451ACF" w:rsidP="00187397">
      <w:pPr>
        <w:pStyle w:val="bodytext0"/>
        <w:spacing w:line="236" w:lineRule="atLeast"/>
      </w:pPr>
      <w:r>
        <w:rPr>
          <w:rFonts w:ascii="Latha" w:hAnsi="Latha" w:cs="Latha"/>
          <w:cs/>
          <w:lang w:val="en-US" w:bidi="ta-IN"/>
        </w:rPr>
        <w:t>செயற்கரிய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செய்யும்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இளவழகனாரின்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அருந்தமிழ்ப்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பணிகளுக்குத்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துணைநிற்பது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நற்றமிழ்ப்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பெருமக்கள்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அனைவரின்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கடன்.</w:t>
      </w:r>
    </w:p>
    <w:p w:rsidR="00187397" w:rsidRDefault="00451ACF" w:rsidP="00187397">
      <w:pPr>
        <w:pStyle w:val="bodytext0"/>
        <w:spacing w:after="0" w:line="240" w:lineRule="auto"/>
        <w:jc w:val="right"/>
      </w:pPr>
      <w:r>
        <w:rPr>
          <w:rFonts w:ascii="Latha" w:hAnsi="Latha" w:cs="Latha"/>
          <w:cs/>
          <w:lang w:val="en-US" w:bidi="ta-IN"/>
        </w:rPr>
        <w:t>முனைவர்</w:t>
      </w:r>
      <w:r w:rsidR="00187397"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இரா.</w:t>
      </w:r>
      <w:r w:rsidR="0018739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val="en-US" w:bidi="ta-IN"/>
        </w:rPr>
        <w:t>இளவரசு</w:t>
      </w:r>
    </w:p>
    <w:p w:rsidR="00187397" w:rsidRDefault="00451ACF" w:rsidP="00187397">
      <w:pPr>
        <w:pStyle w:val="bodytext0"/>
        <w:spacing w:line="240" w:lineRule="auto"/>
        <w:jc w:val="right"/>
      </w:pPr>
      <w:r>
        <w:rPr>
          <w:rFonts w:ascii="Latha" w:hAnsi="Latha" w:cs="Latha"/>
          <w:cs/>
          <w:lang w:val="en-US" w:bidi="ta-IN"/>
        </w:rPr>
        <w:t>தலைவர்</w:t>
      </w:r>
      <w:r>
        <w:rPr>
          <w:rFonts w:ascii="Latha" w:hAnsi="Latha" w:cs="Latha"/>
          <w:lang w:val="en-US"/>
        </w:rPr>
        <w:t>,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பாரதிதாசன்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பல்கலை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க்கழக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உயராய்வு</w:t>
      </w:r>
      <w:r w:rsidR="00187397">
        <w:t xml:space="preserve"> </w:t>
      </w:r>
      <w:r>
        <w:rPr>
          <w:rFonts w:ascii="Latha" w:hAnsi="Latha" w:cs="Latha"/>
          <w:cs/>
          <w:lang w:val="en-US" w:bidi="ta-IN"/>
        </w:rPr>
        <w:t>மையம்</w:t>
      </w:r>
    </w:p>
    <w:p w:rsidR="00187397" w:rsidRDefault="00451ACF" w:rsidP="00187397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  <w:lang w:val="en-US"/>
        </w:rPr>
        <w:br w:type="column"/>
      </w:r>
      <w:r>
        <w:rPr>
          <w:rFonts w:ascii="Latha" w:hAnsi="Latha" w:cs="Latha"/>
          <w:sz w:val="24"/>
          <w:szCs w:val="24"/>
          <w:cs/>
          <w:lang w:val="en-US" w:bidi="ta-IN"/>
        </w:rPr>
        <w:t>உள்ளடக்கம்</w:t>
      </w:r>
    </w:p>
    <w:p w:rsidR="00187397" w:rsidRDefault="00451ACF" w:rsidP="00187397">
      <w:pPr>
        <w:pStyle w:val="body"/>
        <w:tabs>
          <w:tab w:val="left" w:pos="850"/>
          <w:tab w:val="left" w:pos="1134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val="en-US" w:bidi="ta-IN"/>
        </w:rPr>
        <w:t>தொல்காப்பியம்</w:t>
      </w:r>
      <w:r w:rsidR="00187397"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atha" w:hAnsi="Latha" w:cs="Latha"/>
          <w:sz w:val="26"/>
          <w:szCs w:val="26"/>
          <w:lang w:val="en-US"/>
        </w:rPr>
        <w:t>...</w:t>
      </w:r>
      <w:r w:rsidR="00187397"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T-TM-Pandian" w:hAnsi="LT-TM-Pandian" w:cs="LT-TM-Pandian"/>
          <w:sz w:val="26"/>
          <w:szCs w:val="26"/>
          <w:lang w:val="en-US"/>
        </w:rPr>
        <w:t>01</w:t>
      </w:r>
    </w:p>
    <w:p w:rsidR="00187397" w:rsidRDefault="00B76EE0" w:rsidP="0018739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atha"/>
          <w:sz w:val="26"/>
          <w:szCs w:val="26"/>
          <w:cs/>
          <w:lang w:val="en-US" w:bidi="ta-IN"/>
        </w:rPr>
        <w:t>பொருளதிகார</w:t>
      </w:r>
      <w:r w:rsidR="0018739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T-TM-Pandian" w:hAnsi="LT-TM-Pandian" w:cs="Latha"/>
          <w:sz w:val="26"/>
          <w:szCs w:val="26"/>
          <w:cs/>
          <w:lang w:val="en-US" w:bidi="ta-IN"/>
        </w:rPr>
        <w:t>இயலமைதி</w:t>
      </w:r>
      <w:r w:rsidR="0018739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...</w:t>
      </w:r>
      <w:r w:rsidR="00187397">
        <w:rPr>
          <w:rFonts w:ascii="LT-TM-Pandian" w:hAnsi="LT-TM-Pandian" w:cs="LT-TM-Pandian"/>
          <w:sz w:val="26"/>
          <w:szCs w:val="26"/>
        </w:rPr>
        <w:tab/>
      </w:r>
      <w:r>
        <w:rPr>
          <w:rFonts w:ascii="LT-TM-Pandian" w:hAnsi="LT-TM-Pandian" w:cs="LT-TM-Pandian"/>
          <w:sz w:val="26"/>
          <w:szCs w:val="26"/>
          <w:lang w:val="en-US"/>
        </w:rPr>
        <w:t>22</w:t>
      </w:r>
    </w:p>
    <w:p w:rsidR="00187397" w:rsidRDefault="00B76EE0" w:rsidP="0018739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atha"/>
          <w:sz w:val="26"/>
          <w:szCs w:val="26"/>
          <w:cs/>
          <w:lang w:val="en-US" w:bidi="ta-IN"/>
        </w:rPr>
        <w:t>பொருளதிகார</w:t>
      </w:r>
      <w:r w:rsidR="0018739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T-TM-Pandian" w:hAnsi="LT-TM-Pandian" w:cs="Latha"/>
          <w:sz w:val="26"/>
          <w:szCs w:val="26"/>
          <w:cs/>
          <w:lang w:val="en-US" w:bidi="ta-IN"/>
        </w:rPr>
        <w:t>வாழ்வியல்</w:t>
      </w:r>
      <w:r w:rsidR="0018739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T-TM-Pandian" w:hAnsi="LT-TM-Pandian" w:cs="Latha"/>
          <w:sz w:val="26"/>
          <w:szCs w:val="26"/>
          <w:cs/>
          <w:lang w:val="en-US" w:bidi="ta-IN"/>
        </w:rPr>
        <w:t>விளக்கம்</w:t>
      </w:r>
      <w:r w:rsidR="0018739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...</w:t>
      </w:r>
      <w:r w:rsidR="00187397">
        <w:rPr>
          <w:rFonts w:ascii="LT-TM-Pandian" w:hAnsi="LT-TM-Pandian" w:cs="LT-TM-Pandian"/>
          <w:sz w:val="26"/>
          <w:szCs w:val="26"/>
        </w:rPr>
        <w:tab/>
      </w:r>
      <w:r>
        <w:rPr>
          <w:rFonts w:ascii="LT-TM-Pandian" w:hAnsi="LT-TM-Pandian" w:cs="LT-TM-Pandian"/>
          <w:sz w:val="26"/>
          <w:szCs w:val="26"/>
          <w:lang w:val="en-US"/>
        </w:rPr>
        <w:t>25</w:t>
      </w:r>
    </w:p>
    <w:p w:rsidR="00187397" w:rsidRDefault="00B76EE0" w:rsidP="0018739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atha"/>
          <w:sz w:val="26"/>
          <w:szCs w:val="26"/>
          <w:cs/>
          <w:lang w:val="en-US" w:bidi="ta-IN"/>
        </w:rPr>
        <w:t>இளம்பூரணர்</w:t>
      </w:r>
      <w:r w:rsidR="0018739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  <w:lang w:val="en-US"/>
        </w:rPr>
        <w:t>...</w:t>
      </w:r>
      <w:r w:rsidR="00187397">
        <w:rPr>
          <w:rFonts w:ascii="LT-TM-Pandian" w:hAnsi="LT-TM-Pandian" w:cs="LT-TM-Pandian"/>
          <w:sz w:val="26"/>
          <w:szCs w:val="26"/>
        </w:rPr>
        <w:tab/>
      </w:r>
      <w:r>
        <w:rPr>
          <w:rFonts w:ascii="LT-TM-Pandian" w:hAnsi="LT-TM-Pandian" w:cs="LT-TM-Pandian"/>
          <w:sz w:val="26"/>
          <w:szCs w:val="26"/>
          <w:lang w:val="en-US"/>
        </w:rPr>
        <w:t>154</w:t>
      </w:r>
    </w:p>
    <w:p w:rsidR="00187397" w:rsidRDefault="00187397" w:rsidP="0018739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T-TM-Pandian" w:hAnsi="LT-TM-Pandian" w:cs="LT-TM-Pandian"/>
          <w:sz w:val="26"/>
          <w:szCs w:val="26"/>
          <w:lang w:val="en-US"/>
        </w:rPr>
        <w:t>1.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B76EE0">
        <w:rPr>
          <w:rFonts w:ascii="LT-TM-Pandian" w:hAnsi="LT-TM-Pandian" w:cs="Latha"/>
          <w:sz w:val="26"/>
          <w:szCs w:val="26"/>
          <w:cs/>
          <w:lang w:val="en-US" w:bidi="ta-IN"/>
        </w:rPr>
        <w:t>அகத்திணையியல்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atha" w:hAnsi="Latha" w:cs="Latha"/>
          <w:sz w:val="26"/>
          <w:szCs w:val="26"/>
          <w:lang w:val="en-US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T-TM-Pandian" w:hAnsi="LT-TM-Pandian" w:cs="LT-TM-Pandian"/>
          <w:sz w:val="26"/>
          <w:szCs w:val="26"/>
          <w:lang w:val="en-US"/>
        </w:rPr>
        <w:t>169</w:t>
      </w:r>
    </w:p>
    <w:p w:rsidR="00187397" w:rsidRDefault="00187397" w:rsidP="0018739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T-TM-Pandian" w:hAnsi="LT-TM-Pandian" w:cs="LT-TM-Pandian"/>
          <w:sz w:val="26"/>
          <w:szCs w:val="26"/>
          <w:lang w:val="en-US"/>
        </w:rPr>
        <w:t>2.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B76EE0">
        <w:rPr>
          <w:rFonts w:ascii="LT-TM-Pandian" w:hAnsi="LT-TM-Pandian" w:cs="Latha"/>
          <w:sz w:val="26"/>
          <w:szCs w:val="26"/>
          <w:cs/>
          <w:lang w:val="en-US" w:bidi="ta-IN"/>
        </w:rPr>
        <w:t>புறத்திணையியல்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atha" w:hAnsi="Latha" w:cs="Latha"/>
          <w:sz w:val="26"/>
          <w:szCs w:val="26"/>
          <w:lang w:val="en-US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T-TM-Pandian" w:hAnsi="LT-TM-Pandian" w:cs="LT-TM-Pandian"/>
          <w:sz w:val="26"/>
          <w:szCs w:val="26"/>
          <w:lang w:val="en-US"/>
        </w:rPr>
        <w:t>235</w:t>
      </w:r>
    </w:p>
    <w:p w:rsidR="00187397" w:rsidRDefault="00187397" w:rsidP="0018739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T-TM-Pandian" w:hAnsi="LT-TM-Pandian" w:cs="LT-TM-Pandian"/>
          <w:sz w:val="26"/>
          <w:szCs w:val="26"/>
          <w:lang w:val="en-US"/>
        </w:rPr>
        <w:t>3.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B76EE0">
        <w:rPr>
          <w:rFonts w:ascii="LT-TM-Pandian" w:hAnsi="LT-TM-Pandian" w:cs="Latha"/>
          <w:sz w:val="26"/>
          <w:szCs w:val="26"/>
          <w:cs/>
          <w:lang w:val="en-US" w:bidi="ta-IN"/>
        </w:rPr>
        <w:t>களவியல்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atha" w:hAnsi="Latha" w:cs="Latha"/>
          <w:sz w:val="26"/>
          <w:szCs w:val="26"/>
          <w:lang w:val="en-US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T-TM-Pandian" w:hAnsi="LT-TM-Pandian" w:cs="LT-TM-Pandian"/>
          <w:sz w:val="26"/>
          <w:szCs w:val="26"/>
          <w:lang w:val="en-US"/>
        </w:rPr>
        <w:t>316</w:t>
      </w:r>
    </w:p>
    <w:p w:rsidR="00187397" w:rsidRDefault="00187397" w:rsidP="0018739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T-TM-Pandian" w:hAnsi="LT-TM-Pandian" w:cs="LT-TM-Pandian"/>
          <w:sz w:val="26"/>
          <w:szCs w:val="26"/>
          <w:lang w:val="en-US"/>
        </w:rPr>
        <w:t>4.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B76EE0">
        <w:rPr>
          <w:rFonts w:ascii="LT-TM-Pandian" w:hAnsi="LT-TM-Pandian" w:cs="Latha"/>
          <w:sz w:val="26"/>
          <w:szCs w:val="26"/>
          <w:cs/>
          <w:lang w:val="en-US" w:bidi="ta-IN"/>
        </w:rPr>
        <w:t>கற்பியல்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atha" w:hAnsi="Latha" w:cs="Latha"/>
          <w:sz w:val="26"/>
          <w:szCs w:val="26"/>
          <w:lang w:val="en-US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T-TM-Pandian" w:hAnsi="LT-TM-Pandian" w:cs="LT-TM-Pandian"/>
          <w:sz w:val="26"/>
          <w:szCs w:val="26"/>
          <w:lang w:val="en-US"/>
        </w:rPr>
        <w:t>406</w:t>
      </w:r>
    </w:p>
    <w:p w:rsidR="00187397" w:rsidRDefault="00187397" w:rsidP="0018739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T-TM-Pandian" w:hAnsi="LT-TM-Pandian" w:cs="Latha"/>
          <w:sz w:val="26"/>
          <w:szCs w:val="26"/>
          <w:cs/>
          <w:lang w:val="en-US" w:bidi="ta-IN"/>
        </w:rPr>
        <w:t>நூற்பா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B76EE0">
        <w:rPr>
          <w:rFonts w:ascii="LT-TM-Pandian" w:hAnsi="LT-TM-Pandian" w:cs="Latha"/>
          <w:sz w:val="26"/>
          <w:szCs w:val="26"/>
          <w:cs/>
          <w:lang w:val="en-US" w:bidi="ta-IN"/>
        </w:rPr>
        <w:t>நிரல்</w:t>
      </w: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atha" w:hAnsi="Latha" w:cs="Latha"/>
          <w:sz w:val="26"/>
          <w:szCs w:val="26"/>
          <w:lang w:val="en-US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T-TM-Pandian" w:hAnsi="LT-TM-Pandian" w:cs="LT-TM-Pandian"/>
          <w:sz w:val="26"/>
          <w:szCs w:val="26"/>
          <w:lang w:val="en-US"/>
        </w:rPr>
        <w:t>475</w:t>
      </w:r>
    </w:p>
    <w:p w:rsidR="00187397" w:rsidRDefault="00187397" w:rsidP="0018739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T-TM-Pandian" w:hAnsi="LT-TM-Pandian" w:cs="Latha"/>
          <w:sz w:val="26"/>
          <w:szCs w:val="26"/>
          <w:cs/>
          <w:lang w:val="en-US" w:bidi="ta-IN"/>
        </w:rPr>
        <w:t>செய்யுள்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B76EE0">
        <w:rPr>
          <w:rFonts w:ascii="LT-TM-Pandian" w:hAnsi="LT-TM-Pandian" w:cs="Latha"/>
          <w:sz w:val="26"/>
          <w:szCs w:val="26"/>
          <w:cs/>
          <w:lang w:val="en-US" w:bidi="ta-IN"/>
        </w:rPr>
        <w:t>நிரல்</w:t>
      </w: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atha" w:hAnsi="Latha" w:cs="Latha"/>
          <w:sz w:val="26"/>
          <w:szCs w:val="26"/>
          <w:lang w:val="en-US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B76EE0">
        <w:rPr>
          <w:rFonts w:ascii="LT-TM-Pandian" w:hAnsi="LT-TM-Pandian" w:cs="LT-TM-Pandian"/>
          <w:sz w:val="26"/>
          <w:szCs w:val="26"/>
          <w:lang w:val="en-US"/>
        </w:rPr>
        <w:t>478</w:t>
      </w:r>
    </w:p>
    <w:p w:rsidR="006D0D4E" w:rsidRDefault="006D0D4E"/>
    <w:sectPr w:rsidR="006D0D4E" w:rsidSect="00C019F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il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Anit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Pandi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hideSpellingErrors/>
  <w:defaultTabStop w:val="720"/>
  <w:characterSpacingControl w:val="doNotCompress"/>
  <w:savePreviewPicture/>
  <w:compat/>
  <w:rsids>
    <w:rsidRoot w:val="00187397"/>
    <w:rsid w:val="00187397"/>
    <w:rsid w:val="00193F9F"/>
    <w:rsid w:val="002B018E"/>
    <w:rsid w:val="00451ACF"/>
    <w:rsid w:val="005B6C1B"/>
    <w:rsid w:val="006057D6"/>
    <w:rsid w:val="006D0D4E"/>
    <w:rsid w:val="00A04003"/>
    <w:rsid w:val="00B76EE0"/>
    <w:rsid w:val="00DB04E2"/>
    <w:rsid w:val="00FC21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 text"/>
    <w:rsid w:val="00187397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i/>
      <w:iCs/>
      <w:sz w:val="20"/>
      <w:szCs w:val="20"/>
      <w:lang w:bidi="kn-IN"/>
    </w:rPr>
  </w:style>
  <w:style w:type="paragraph" w:customStyle="1" w:styleId="body">
    <w:name w:val="body"/>
    <w:uiPriority w:val="99"/>
    <w:rsid w:val="00187397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Left">
    <w:name w:val="Left"/>
    <w:uiPriority w:val="99"/>
    <w:rsid w:val="00187397"/>
    <w:pPr>
      <w:autoSpaceDE w:val="0"/>
      <w:autoSpaceDN w:val="0"/>
      <w:adjustRightInd w:val="0"/>
      <w:spacing w:after="57" w:line="240" w:lineRule="auto"/>
    </w:pPr>
    <w:rPr>
      <w:rFonts w:ascii="LT-TM-Sindhu" w:hAnsi="LT-TM-Sindhu" w:cs="LT-TM-Sindhu"/>
      <w:sz w:val="21"/>
      <w:szCs w:val="21"/>
      <w:lang w:bidi="kn-IN"/>
    </w:rPr>
  </w:style>
  <w:style w:type="paragraph" w:customStyle="1" w:styleId="bodytext0">
    <w:name w:val="bodytext"/>
    <w:uiPriority w:val="99"/>
    <w:rsid w:val="00187397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pattu2">
    <w:name w:val="pattu2"/>
    <w:uiPriority w:val="99"/>
    <w:rsid w:val="00187397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247" w:hanging="567"/>
      <w:jc w:val="both"/>
    </w:pPr>
    <w:rPr>
      <w:rFonts w:ascii="LT-TM-Mullai" w:hAnsi="LT-TM-Mullai" w:cs="LT-TM-Mullai"/>
      <w:i/>
      <w:iCs/>
      <w:sz w:val="20"/>
      <w:szCs w:val="20"/>
      <w:lang w:bidi="kn-IN"/>
    </w:rPr>
  </w:style>
  <w:style w:type="paragraph" w:customStyle="1" w:styleId="head">
    <w:name w:val="head"/>
    <w:uiPriority w:val="99"/>
    <w:rsid w:val="00187397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3492</Words>
  <Characters>19910</Characters>
  <Application>Microsoft Office Word</Application>
  <DocSecurity>0</DocSecurity>
  <Lines>165</Lines>
  <Paragraphs>46</Paragraphs>
  <ScaleCrop>false</ScaleCrop>
  <Company/>
  <LinksUpToDate>false</LinksUpToDate>
  <CharactersWithSpaces>23356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4</cp:revision>
  <dcterms:created xsi:type="dcterms:W3CDTF">2017-01-10T07:10:00Z</dcterms:created>
  <dcterms:modified xsi:type="dcterms:W3CDTF">2017-01-10T09:19:00Z</dcterms:modified>
</cp:coreProperties>
</file>